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4B2" w:rsidRPr="00D846A4" w:rsidRDefault="009A46F3" w:rsidP="007644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6A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</w:t>
      </w:r>
      <w:r w:rsidR="006250C6" w:rsidRPr="00D846A4">
        <w:rPr>
          <w:rFonts w:ascii="Times New Roman" w:hAnsi="Times New Roman" w:cs="Times New Roman"/>
          <w:b/>
          <w:sz w:val="24"/>
          <w:szCs w:val="24"/>
        </w:rPr>
        <w:t xml:space="preserve">расходах, </w:t>
      </w:r>
      <w:r w:rsidRPr="00D846A4">
        <w:rPr>
          <w:rFonts w:ascii="Times New Roman" w:hAnsi="Times New Roman" w:cs="Times New Roman"/>
          <w:b/>
          <w:sz w:val="24"/>
          <w:szCs w:val="24"/>
        </w:rPr>
        <w:t xml:space="preserve">об имуществе и обязательствах имущественного  характера  руководителя </w:t>
      </w:r>
    </w:p>
    <w:p w:rsidR="007644B2" w:rsidRPr="00D846A4" w:rsidRDefault="009A46F3" w:rsidP="007644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6A4">
        <w:rPr>
          <w:rFonts w:ascii="Times New Roman" w:hAnsi="Times New Roman" w:cs="Times New Roman"/>
          <w:b/>
          <w:sz w:val="24"/>
          <w:szCs w:val="24"/>
        </w:rPr>
        <w:t>Муниципального бюджетного учреждения «Районно-городской Дворец культуры»</w:t>
      </w:r>
    </w:p>
    <w:p w:rsidR="002B49BB" w:rsidRPr="00D846A4" w:rsidRDefault="009A46F3" w:rsidP="007644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6A4">
        <w:rPr>
          <w:rFonts w:ascii="Times New Roman" w:hAnsi="Times New Roman" w:cs="Times New Roman"/>
          <w:b/>
          <w:sz w:val="24"/>
          <w:szCs w:val="24"/>
        </w:rPr>
        <w:t xml:space="preserve">Азнакаевского муниципального района и членов его семьи </w:t>
      </w:r>
    </w:p>
    <w:p w:rsidR="009A46F3" w:rsidRPr="00D846A4" w:rsidRDefault="009A46F3" w:rsidP="007644B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846A4">
        <w:rPr>
          <w:rFonts w:ascii="Times New Roman" w:hAnsi="Times New Roman" w:cs="Times New Roman"/>
          <w:sz w:val="24"/>
          <w:szCs w:val="24"/>
        </w:rPr>
        <w:t>(</w:t>
      </w:r>
      <w:r w:rsidR="006250C6" w:rsidRPr="00D846A4">
        <w:rPr>
          <w:rFonts w:ascii="Times New Roman" w:hAnsi="Times New Roman" w:cs="Times New Roman"/>
          <w:sz w:val="24"/>
          <w:szCs w:val="24"/>
        </w:rPr>
        <w:t xml:space="preserve">период </w:t>
      </w:r>
      <w:r w:rsidRPr="00D846A4">
        <w:rPr>
          <w:rFonts w:ascii="Times New Roman" w:hAnsi="Times New Roman" w:cs="Times New Roman"/>
          <w:sz w:val="24"/>
          <w:szCs w:val="24"/>
        </w:rPr>
        <w:t xml:space="preserve"> с 1 января 201</w:t>
      </w:r>
      <w:r w:rsidR="006250C6" w:rsidRPr="00D846A4">
        <w:rPr>
          <w:rFonts w:ascii="Times New Roman" w:hAnsi="Times New Roman" w:cs="Times New Roman"/>
          <w:sz w:val="24"/>
          <w:szCs w:val="24"/>
        </w:rPr>
        <w:t>5</w:t>
      </w:r>
      <w:r w:rsidRPr="00D846A4">
        <w:rPr>
          <w:rFonts w:ascii="Times New Roman" w:hAnsi="Times New Roman" w:cs="Times New Roman"/>
          <w:sz w:val="24"/>
          <w:szCs w:val="24"/>
        </w:rPr>
        <w:t>года по 31 декабря 201</w:t>
      </w:r>
      <w:r w:rsidR="006250C6" w:rsidRPr="00D846A4">
        <w:rPr>
          <w:rFonts w:ascii="Times New Roman" w:hAnsi="Times New Roman" w:cs="Times New Roman"/>
          <w:sz w:val="24"/>
          <w:szCs w:val="24"/>
        </w:rPr>
        <w:t>5</w:t>
      </w:r>
      <w:r w:rsidRPr="00D846A4">
        <w:rPr>
          <w:rFonts w:ascii="Times New Roman" w:hAnsi="Times New Roman" w:cs="Times New Roman"/>
          <w:sz w:val="24"/>
          <w:szCs w:val="24"/>
        </w:rPr>
        <w:t xml:space="preserve"> года)</w:t>
      </w:r>
    </w:p>
    <w:p w:rsidR="007644B2" w:rsidRPr="00D846A4" w:rsidRDefault="007644B2" w:rsidP="007644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877" w:type="dxa"/>
        <w:tblInd w:w="-34" w:type="dxa"/>
        <w:tblLook w:val="04A0" w:firstRow="1" w:lastRow="0" w:firstColumn="1" w:lastColumn="0" w:noHBand="0" w:noVBand="1"/>
      </w:tblPr>
      <w:tblGrid>
        <w:gridCol w:w="1559"/>
        <w:gridCol w:w="2269"/>
        <w:gridCol w:w="2126"/>
        <w:gridCol w:w="1276"/>
        <w:gridCol w:w="1843"/>
        <w:gridCol w:w="1984"/>
        <w:gridCol w:w="1833"/>
        <w:gridCol w:w="1144"/>
        <w:gridCol w:w="1843"/>
      </w:tblGrid>
      <w:tr w:rsidR="00D846A4" w:rsidRPr="00D846A4" w:rsidTr="006250C6"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3" w:rsidRPr="00D846A4" w:rsidRDefault="007644B2" w:rsidP="009801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46A4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6F3" w:rsidRPr="00D846A4" w:rsidRDefault="009A46F3" w:rsidP="006250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46A4">
              <w:rPr>
                <w:rFonts w:ascii="Times New Roman" w:hAnsi="Times New Roman" w:cs="Times New Roman"/>
                <w:b/>
              </w:rPr>
              <w:t>Декларированный годовой доход за 201</w:t>
            </w:r>
            <w:r w:rsidR="006250C6" w:rsidRPr="00D846A4">
              <w:rPr>
                <w:rFonts w:ascii="Times New Roman" w:hAnsi="Times New Roman" w:cs="Times New Roman"/>
                <w:b/>
              </w:rPr>
              <w:t xml:space="preserve">5 </w:t>
            </w:r>
            <w:r w:rsidRPr="00D846A4">
              <w:rPr>
                <w:rFonts w:ascii="Times New Roman" w:hAnsi="Times New Roman" w:cs="Times New Roman"/>
                <w:b/>
              </w:rPr>
              <w:t>год, руб.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6F3" w:rsidRPr="00D846A4" w:rsidRDefault="009A46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46A4">
              <w:rPr>
                <w:rFonts w:ascii="Times New Roman" w:hAnsi="Times New Roman" w:cs="Times New Roman"/>
                <w:b/>
              </w:rP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6F3" w:rsidRPr="00D846A4" w:rsidRDefault="009A46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46A4">
              <w:rPr>
                <w:rFonts w:ascii="Times New Roman" w:hAnsi="Times New Roman" w:cs="Times New Roman"/>
                <w:b/>
              </w:rPr>
              <w:t xml:space="preserve">Перечень объектов недвижимого имущества, находящихся в пользовании </w:t>
            </w:r>
          </w:p>
        </w:tc>
      </w:tr>
      <w:tr w:rsidR="00D846A4" w:rsidRPr="00D846A4" w:rsidTr="006250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6F3" w:rsidRPr="00D846A4" w:rsidRDefault="009A46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6F3" w:rsidRPr="00D846A4" w:rsidRDefault="009A46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6F3" w:rsidRPr="00D846A4" w:rsidRDefault="009A46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46A4">
              <w:rPr>
                <w:rFonts w:ascii="Times New Roman" w:hAnsi="Times New Roman" w:cs="Times New Roman"/>
                <w:b/>
              </w:rPr>
              <w:t xml:space="preserve">Вид объектов недвижимости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6F3" w:rsidRPr="00D846A4" w:rsidRDefault="009A46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46A4">
              <w:rPr>
                <w:rFonts w:ascii="Times New Roman" w:hAnsi="Times New Roman" w:cs="Times New Roman"/>
                <w:b/>
              </w:rPr>
              <w:t>Площадь (кв. м.)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6F3" w:rsidRPr="00D846A4" w:rsidRDefault="009A46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46A4">
              <w:rPr>
                <w:rFonts w:ascii="Times New Roman" w:hAnsi="Times New Roman" w:cs="Times New Roman"/>
                <w:b/>
              </w:rPr>
              <w:t xml:space="preserve">Страна расположения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6F3" w:rsidRPr="00D846A4" w:rsidRDefault="009A46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46A4">
              <w:rPr>
                <w:rFonts w:ascii="Times New Roman" w:hAnsi="Times New Roman" w:cs="Times New Roman"/>
                <w:b/>
              </w:rPr>
              <w:t xml:space="preserve">Транспортные средства 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6F3" w:rsidRPr="00D846A4" w:rsidRDefault="009A46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46A4">
              <w:rPr>
                <w:rFonts w:ascii="Times New Roman" w:hAnsi="Times New Roman" w:cs="Times New Roman"/>
                <w:b/>
              </w:rPr>
              <w:t xml:space="preserve">Вид объектов недвижимости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6F3" w:rsidRPr="00D846A4" w:rsidRDefault="009A46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46A4">
              <w:rPr>
                <w:rFonts w:ascii="Times New Roman" w:hAnsi="Times New Roman" w:cs="Times New Roman"/>
                <w:b/>
              </w:rPr>
              <w:t>Площадь (кв. м.)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6F3" w:rsidRPr="00D846A4" w:rsidRDefault="009A46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46A4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</w:tr>
      <w:tr w:rsidR="00D846A4" w:rsidRPr="00D846A4" w:rsidTr="006250C6">
        <w:trPr>
          <w:trHeight w:val="65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6F3" w:rsidRPr="00D846A4" w:rsidRDefault="009A46F3" w:rsidP="007644B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846A4">
              <w:rPr>
                <w:rFonts w:ascii="Times New Roman" w:hAnsi="Times New Roman" w:cs="Times New Roman"/>
              </w:rPr>
              <w:t>Шарафеева</w:t>
            </w:r>
            <w:proofErr w:type="spellEnd"/>
            <w:r w:rsidRPr="00D846A4">
              <w:rPr>
                <w:rFonts w:ascii="Times New Roman" w:hAnsi="Times New Roman" w:cs="Times New Roman"/>
              </w:rPr>
              <w:t xml:space="preserve"> Ландыш </w:t>
            </w:r>
            <w:proofErr w:type="spellStart"/>
            <w:r w:rsidRPr="00D846A4">
              <w:rPr>
                <w:rFonts w:ascii="Times New Roman" w:hAnsi="Times New Roman" w:cs="Times New Roman"/>
              </w:rPr>
              <w:t>Гайсовна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6F3" w:rsidRPr="00D846A4" w:rsidRDefault="006250C6" w:rsidP="007644B2">
            <w:pPr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390 790,89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3" w:rsidRPr="00D846A4" w:rsidRDefault="007644B2" w:rsidP="007644B2">
            <w:pPr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к</w:t>
            </w:r>
            <w:r w:rsidR="009A46F3" w:rsidRPr="00D846A4">
              <w:rPr>
                <w:rFonts w:ascii="Times New Roman" w:hAnsi="Times New Roman" w:cs="Times New Roman"/>
              </w:rPr>
              <w:t>вартира</w:t>
            </w:r>
            <w:r w:rsidRPr="00D846A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45251" w:rsidRPr="00D846A4">
              <w:rPr>
                <w:rFonts w:ascii="Times New Roman" w:hAnsi="Times New Roman" w:cs="Times New Roman"/>
              </w:rPr>
              <w:t>(</w:t>
            </w:r>
            <w:r w:rsidR="009A46F3" w:rsidRPr="00D846A4">
              <w:rPr>
                <w:rFonts w:ascii="Times New Roman" w:hAnsi="Times New Roman" w:cs="Times New Roman"/>
              </w:rPr>
              <w:t xml:space="preserve"> </w:t>
            </w:r>
            <w:proofErr w:type="gramEnd"/>
            <w:r w:rsidR="009A46F3" w:rsidRPr="00D846A4">
              <w:rPr>
                <w:rFonts w:ascii="Times New Roman" w:hAnsi="Times New Roman" w:cs="Times New Roman"/>
              </w:rPr>
              <w:t>1\4</w:t>
            </w:r>
            <w:r w:rsidR="00345251" w:rsidRPr="00D846A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3" w:rsidRPr="00D846A4" w:rsidRDefault="009A46F3" w:rsidP="007644B2">
            <w:pPr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48.4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4B2" w:rsidRPr="00D846A4" w:rsidRDefault="007644B2" w:rsidP="007644B2">
            <w:pPr>
              <w:jc w:val="center"/>
              <w:rPr>
                <w:rFonts w:ascii="Times New Roman" w:hAnsi="Times New Roman" w:cs="Times New Roman"/>
              </w:rPr>
            </w:pPr>
          </w:p>
          <w:p w:rsidR="009A46F3" w:rsidRPr="00D846A4" w:rsidRDefault="009A46F3" w:rsidP="007644B2">
            <w:pPr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Россия</w:t>
            </w:r>
          </w:p>
          <w:p w:rsidR="009A46F3" w:rsidRPr="00D846A4" w:rsidRDefault="009A46F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6F3" w:rsidRPr="00D846A4" w:rsidRDefault="00CD5AA9" w:rsidP="007644B2">
            <w:pPr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6F3" w:rsidRPr="00D846A4" w:rsidRDefault="00CD5AA9" w:rsidP="007644B2">
            <w:pPr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6F3" w:rsidRPr="00D846A4" w:rsidRDefault="009A46F3" w:rsidP="007644B2">
            <w:pPr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6F3" w:rsidRPr="00D846A4" w:rsidRDefault="009A46F3" w:rsidP="007644B2">
            <w:pPr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-</w:t>
            </w:r>
          </w:p>
        </w:tc>
      </w:tr>
      <w:tr w:rsidR="00D846A4" w:rsidRPr="00D846A4" w:rsidTr="006250C6">
        <w:trPr>
          <w:trHeight w:val="312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6F3" w:rsidRPr="00D846A4" w:rsidRDefault="007644B2" w:rsidP="007644B2">
            <w:pPr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с</w:t>
            </w:r>
            <w:r w:rsidR="00CD5AA9" w:rsidRPr="00D846A4">
              <w:rPr>
                <w:rFonts w:ascii="Times New Roman" w:hAnsi="Times New Roman" w:cs="Times New Roman"/>
              </w:rPr>
              <w:t>упруг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6F3" w:rsidRPr="00D846A4" w:rsidRDefault="006250C6" w:rsidP="007644B2">
            <w:pPr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599 446,36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3" w:rsidRPr="00D846A4" w:rsidRDefault="007644B2" w:rsidP="007644B2">
            <w:pPr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к</w:t>
            </w:r>
            <w:r w:rsidR="009A46F3" w:rsidRPr="00D846A4">
              <w:rPr>
                <w:rFonts w:ascii="Times New Roman" w:hAnsi="Times New Roman" w:cs="Times New Roman"/>
              </w:rPr>
              <w:t>вартира</w:t>
            </w:r>
            <w:r w:rsidRPr="00D846A4">
              <w:rPr>
                <w:rFonts w:ascii="Times New Roman" w:hAnsi="Times New Roman" w:cs="Times New Roman"/>
              </w:rPr>
              <w:t xml:space="preserve"> </w:t>
            </w:r>
            <w:r w:rsidR="00345251" w:rsidRPr="00D846A4">
              <w:rPr>
                <w:rFonts w:ascii="Times New Roman" w:hAnsi="Times New Roman" w:cs="Times New Roman"/>
              </w:rPr>
              <w:t>(</w:t>
            </w:r>
            <w:r w:rsidR="009A46F3" w:rsidRPr="00D846A4">
              <w:rPr>
                <w:rFonts w:ascii="Times New Roman" w:hAnsi="Times New Roman" w:cs="Times New Roman"/>
              </w:rPr>
              <w:t>1\4</w:t>
            </w:r>
            <w:r w:rsidRPr="00D846A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3" w:rsidRPr="00D846A4" w:rsidRDefault="009A46F3" w:rsidP="007644B2">
            <w:pPr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48.4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F3" w:rsidRPr="00D846A4" w:rsidRDefault="009A46F3" w:rsidP="007644B2">
            <w:pPr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6F3" w:rsidRPr="00D846A4" w:rsidRDefault="00CD5AA9" w:rsidP="007644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846A4">
              <w:rPr>
                <w:rFonts w:ascii="Times New Roman" w:hAnsi="Times New Roman" w:cs="Times New Roman"/>
                <w:lang w:val="en-US"/>
              </w:rPr>
              <w:t>Wolkswagen</w:t>
            </w:r>
            <w:proofErr w:type="spellEnd"/>
            <w:r w:rsidRPr="00D846A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846A4">
              <w:rPr>
                <w:rFonts w:ascii="Times New Roman" w:hAnsi="Times New Roman" w:cs="Times New Roman"/>
              </w:rPr>
              <w:t xml:space="preserve">  </w:t>
            </w:r>
            <w:r w:rsidRPr="00D846A4">
              <w:rPr>
                <w:rFonts w:ascii="Times New Roman" w:hAnsi="Times New Roman" w:cs="Times New Roman"/>
                <w:lang w:val="en-US"/>
              </w:rPr>
              <w:t>Polo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6F3" w:rsidRPr="00D846A4" w:rsidRDefault="00CD5AA9" w:rsidP="007644B2">
            <w:pPr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6F3" w:rsidRPr="00D846A4" w:rsidRDefault="009A46F3" w:rsidP="007644B2">
            <w:pPr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6F3" w:rsidRPr="00D846A4" w:rsidRDefault="009A46F3" w:rsidP="007644B2">
            <w:pPr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-</w:t>
            </w:r>
          </w:p>
        </w:tc>
      </w:tr>
    </w:tbl>
    <w:p w:rsidR="00B92A97" w:rsidRPr="00D846A4" w:rsidRDefault="00B92A97"/>
    <w:p w:rsidR="007644B2" w:rsidRPr="00D846A4" w:rsidRDefault="007644B2" w:rsidP="007644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44B2" w:rsidRPr="00D846A4" w:rsidRDefault="007644B2" w:rsidP="007644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44B2" w:rsidRPr="00D846A4" w:rsidRDefault="008A7793" w:rsidP="007644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6A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</w:t>
      </w:r>
      <w:r w:rsidR="006250C6" w:rsidRPr="00D846A4">
        <w:rPr>
          <w:rFonts w:ascii="Times New Roman" w:hAnsi="Times New Roman" w:cs="Times New Roman"/>
          <w:b/>
          <w:sz w:val="24"/>
          <w:szCs w:val="24"/>
        </w:rPr>
        <w:t xml:space="preserve">расходах, </w:t>
      </w:r>
      <w:r w:rsidRPr="00D846A4">
        <w:rPr>
          <w:rFonts w:ascii="Times New Roman" w:hAnsi="Times New Roman" w:cs="Times New Roman"/>
          <w:b/>
          <w:sz w:val="24"/>
          <w:szCs w:val="24"/>
        </w:rPr>
        <w:t xml:space="preserve">об имуществе и обязательствах имущественного  характера  руководителя </w:t>
      </w:r>
    </w:p>
    <w:p w:rsidR="007644B2" w:rsidRPr="00D846A4" w:rsidRDefault="008A7793" w:rsidP="007644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6A4">
        <w:rPr>
          <w:rFonts w:ascii="Times New Roman" w:hAnsi="Times New Roman" w:cs="Times New Roman"/>
          <w:b/>
          <w:sz w:val="24"/>
          <w:szCs w:val="24"/>
        </w:rPr>
        <w:t>Муниципального бюджетного учреждения «</w:t>
      </w:r>
      <w:proofErr w:type="spellStart"/>
      <w:r w:rsidR="00814676" w:rsidRPr="00D846A4">
        <w:rPr>
          <w:rFonts w:ascii="Times New Roman" w:hAnsi="Times New Roman" w:cs="Times New Roman"/>
          <w:b/>
          <w:sz w:val="24"/>
          <w:szCs w:val="24"/>
        </w:rPr>
        <w:t>Азнакаевский</w:t>
      </w:r>
      <w:proofErr w:type="spellEnd"/>
      <w:r w:rsidR="00814676" w:rsidRPr="00D846A4">
        <w:rPr>
          <w:rFonts w:ascii="Times New Roman" w:hAnsi="Times New Roman" w:cs="Times New Roman"/>
          <w:b/>
          <w:sz w:val="24"/>
          <w:szCs w:val="24"/>
        </w:rPr>
        <w:t xml:space="preserve"> краеведческий музей</w:t>
      </w:r>
      <w:r w:rsidRPr="00D846A4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8A7793" w:rsidRPr="00D846A4" w:rsidRDefault="008A7793" w:rsidP="007644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6A4">
        <w:rPr>
          <w:rFonts w:ascii="Times New Roman" w:hAnsi="Times New Roman" w:cs="Times New Roman"/>
          <w:b/>
          <w:sz w:val="24"/>
          <w:szCs w:val="24"/>
        </w:rPr>
        <w:t xml:space="preserve">Азнакаевского муниципального района и членов его семьи </w:t>
      </w:r>
    </w:p>
    <w:p w:rsidR="008A7793" w:rsidRPr="00D846A4" w:rsidRDefault="008A7793" w:rsidP="007644B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846A4">
        <w:rPr>
          <w:rFonts w:ascii="Times New Roman" w:hAnsi="Times New Roman" w:cs="Times New Roman"/>
          <w:sz w:val="24"/>
          <w:szCs w:val="24"/>
        </w:rPr>
        <w:t>(</w:t>
      </w:r>
      <w:r w:rsidR="006250C6" w:rsidRPr="00D846A4">
        <w:rPr>
          <w:rFonts w:ascii="Times New Roman" w:hAnsi="Times New Roman" w:cs="Times New Roman"/>
          <w:sz w:val="24"/>
          <w:szCs w:val="24"/>
        </w:rPr>
        <w:t>период</w:t>
      </w:r>
      <w:r w:rsidRPr="00D846A4">
        <w:rPr>
          <w:rFonts w:ascii="Times New Roman" w:hAnsi="Times New Roman" w:cs="Times New Roman"/>
          <w:sz w:val="24"/>
          <w:szCs w:val="24"/>
        </w:rPr>
        <w:t xml:space="preserve"> с 1 января 201</w:t>
      </w:r>
      <w:r w:rsidR="006250C6" w:rsidRPr="00D846A4">
        <w:rPr>
          <w:rFonts w:ascii="Times New Roman" w:hAnsi="Times New Roman" w:cs="Times New Roman"/>
          <w:sz w:val="24"/>
          <w:szCs w:val="24"/>
        </w:rPr>
        <w:t>5</w:t>
      </w:r>
      <w:r w:rsidRPr="00D846A4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6250C6" w:rsidRPr="00D846A4">
        <w:rPr>
          <w:rFonts w:ascii="Times New Roman" w:hAnsi="Times New Roman" w:cs="Times New Roman"/>
          <w:sz w:val="24"/>
          <w:szCs w:val="24"/>
        </w:rPr>
        <w:t>5</w:t>
      </w:r>
      <w:r w:rsidRPr="00D846A4">
        <w:rPr>
          <w:rFonts w:ascii="Times New Roman" w:hAnsi="Times New Roman" w:cs="Times New Roman"/>
          <w:sz w:val="24"/>
          <w:szCs w:val="24"/>
        </w:rPr>
        <w:t xml:space="preserve"> года)</w:t>
      </w:r>
    </w:p>
    <w:p w:rsidR="009A46F3" w:rsidRPr="00D846A4" w:rsidRDefault="009A46F3" w:rsidP="007644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570" w:type="dxa"/>
        <w:jc w:val="center"/>
        <w:tblInd w:w="-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2127"/>
        <w:gridCol w:w="1984"/>
        <w:gridCol w:w="1134"/>
        <w:gridCol w:w="1701"/>
        <w:gridCol w:w="1843"/>
        <w:gridCol w:w="1701"/>
        <w:gridCol w:w="1134"/>
        <w:gridCol w:w="1843"/>
      </w:tblGrid>
      <w:tr w:rsidR="00D846A4" w:rsidRPr="00D846A4" w:rsidTr="006250C6">
        <w:trPr>
          <w:cantSplit/>
          <w:jc w:val="center"/>
        </w:trPr>
        <w:tc>
          <w:tcPr>
            <w:tcW w:w="2103" w:type="dxa"/>
            <w:vMerge w:val="restart"/>
            <w:vAlign w:val="center"/>
          </w:tcPr>
          <w:p w:rsidR="009801AA" w:rsidRPr="00D846A4" w:rsidRDefault="009801AA" w:rsidP="00F439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46A4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2127" w:type="dxa"/>
            <w:vMerge w:val="restart"/>
            <w:vAlign w:val="center"/>
          </w:tcPr>
          <w:p w:rsidR="009801AA" w:rsidRPr="00D846A4" w:rsidRDefault="009801AA" w:rsidP="00764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Декларированный годовой доход </w:t>
            </w:r>
          </w:p>
          <w:p w:rsidR="009801AA" w:rsidRPr="00D846A4" w:rsidRDefault="009801AA" w:rsidP="0062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за 201</w:t>
            </w:r>
            <w:r w:rsidR="006250C6"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5</w:t>
            </w: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г. (руб.)</w:t>
            </w:r>
          </w:p>
        </w:tc>
        <w:tc>
          <w:tcPr>
            <w:tcW w:w="6662" w:type="dxa"/>
            <w:gridSpan w:val="4"/>
            <w:vAlign w:val="center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Перечень объектов недвижимого имущества и</w:t>
            </w:r>
          </w:p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vAlign w:val="center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D846A4" w:rsidRPr="00D846A4" w:rsidTr="006250C6">
        <w:trPr>
          <w:cantSplit/>
          <w:trHeight w:val="503"/>
          <w:jc w:val="center"/>
        </w:trPr>
        <w:tc>
          <w:tcPr>
            <w:tcW w:w="2103" w:type="dxa"/>
            <w:vMerge/>
            <w:vAlign w:val="center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Merge/>
            <w:vAlign w:val="center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Площадь (</w:t>
            </w:r>
            <w:proofErr w:type="spellStart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кв</w:t>
            </w:r>
            <w:proofErr w:type="gramStart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701" w:type="dxa"/>
            <w:vAlign w:val="center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Страна </w:t>
            </w:r>
          </w:p>
          <w:p w:rsidR="009801AA" w:rsidRPr="00D846A4" w:rsidRDefault="009801AA" w:rsidP="00764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расположения</w:t>
            </w:r>
          </w:p>
        </w:tc>
        <w:tc>
          <w:tcPr>
            <w:tcW w:w="1843" w:type="dxa"/>
            <w:vAlign w:val="center"/>
          </w:tcPr>
          <w:p w:rsidR="009801AA" w:rsidRPr="00D846A4" w:rsidRDefault="009801AA" w:rsidP="00764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Транспортные средства</w:t>
            </w:r>
          </w:p>
        </w:tc>
        <w:tc>
          <w:tcPr>
            <w:tcW w:w="1701" w:type="dxa"/>
            <w:vAlign w:val="center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Площадь (</w:t>
            </w:r>
            <w:proofErr w:type="spellStart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кв</w:t>
            </w:r>
            <w:proofErr w:type="gramStart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843" w:type="dxa"/>
            <w:vAlign w:val="center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Страна </w:t>
            </w:r>
          </w:p>
          <w:p w:rsidR="009801AA" w:rsidRPr="00D846A4" w:rsidRDefault="009801AA" w:rsidP="00764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расположения</w:t>
            </w:r>
          </w:p>
        </w:tc>
      </w:tr>
      <w:tr w:rsidR="00D846A4" w:rsidRPr="00D846A4" w:rsidTr="006250C6">
        <w:trPr>
          <w:cantSplit/>
          <w:trHeight w:val="331"/>
          <w:jc w:val="center"/>
        </w:trPr>
        <w:tc>
          <w:tcPr>
            <w:tcW w:w="2103" w:type="dxa"/>
          </w:tcPr>
          <w:p w:rsidR="009801AA" w:rsidRPr="00D846A4" w:rsidRDefault="009801AA" w:rsidP="00764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Халикова</w:t>
            </w:r>
            <w:proofErr w:type="spellEnd"/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 xml:space="preserve"> Ирина </w:t>
            </w:r>
            <w:proofErr w:type="spellStart"/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Ильдаровна</w:t>
            </w:r>
            <w:proofErr w:type="spellEnd"/>
          </w:p>
        </w:tc>
        <w:tc>
          <w:tcPr>
            <w:tcW w:w="2127" w:type="dxa"/>
          </w:tcPr>
          <w:p w:rsidR="009801AA" w:rsidRPr="00D846A4" w:rsidRDefault="006250C6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188 632,97</w:t>
            </w:r>
          </w:p>
        </w:tc>
        <w:tc>
          <w:tcPr>
            <w:tcW w:w="1984" w:type="dxa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квартира (1/4)</w:t>
            </w:r>
          </w:p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801AA" w:rsidRPr="00D846A4" w:rsidRDefault="009801AA" w:rsidP="00764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 xml:space="preserve">54,7 </w:t>
            </w:r>
          </w:p>
        </w:tc>
        <w:tc>
          <w:tcPr>
            <w:tcW w:w="1701" w:type="dxa"/>
          </w:tcPr>
          <w:p w:rsidR="009801AA" w:rsidRPr="00D846A4" w:rsidRDefault="009801AA" w:rsidP="00764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9801AA" w:rsidRPr="00D846A4" w:rsidRDefault="009801AA" w:rsidP="00764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801AA" w:rsidRPr="00D846A4" w:rsidRDefault="009801AA" w:rsidP="00764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6A4" w:rsidRPr="00D846A4" w:rsidTr="006250C6">
        <w:trPr>
          <w:cantSplit/>
          <w:trHeight w:val="537"/>
          <w:jc w:val="center"/>
        </w:trPr>
        <w:tc>
          <w:tcPr>
            <w:tcW w:w="2103" w:type="dxa"/>
            <w:vAlign w:val="bottom"/>
          </w:tcPr>
          <w:p w:rsidR="009801AA" w:rsidRPr="00D846A4" w:rsidRDefault="009801AA" w:rsidP="0062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  <w:p w:rsidR="009801AA" w:rsidRPr="00D846A4" w:rsidRDefault="009801AA" w:rsidP="0062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9801AA" w:rsidRPr="00D846A4" w:rsidRDefault="006250C6" w:rsidP="0062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630 860,42</w:t>
            </w:r>
          </w:p>
        </w:tc>
        <w:tc>
          <w:tcPr>
            <w:tcW w:w="1984" w:type="dxa"/>
            <w:vAlign w:val="bottom"/>
          </w:tcPr>
          <w:p w:rsidR="009801AA" w:rsidRPr="00D846A4" w:rsidRDefault="009801AA" w:rsidP="0062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квартира (1/4)</w:t>
            </w:r>
          </w:p>
          <w:p w:rsidR="009801AA" w:rsidRPr="00D846A4" w:rsidRDefault="009801AA" w:rsidP="0062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801AA" w:rsidRPr="00D846A4" w:rsidRDefault="009801AA" w:rsidP="0062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56,8</w:t>
            </w:r>
          </w:p>
        </w:tc>
        <w:tc>
          <w:tcPr>
            <w:tcW w:w="1701" w:type="dxa"/>
            <w:vAlign w:val="center"/>
          </w:tcPr>
          <w:p w:rsidR="009801AA" w:rsidRPr="00D846A4" w:rsidRDefault="009801AA" w:rsidP="0062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9801AA" w:rsidRPr="00D846A4" w:rsidRDefault="009801AA" w:rsidP="0062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801AA" w:rsidRPr="00D846A4" w:rsidRDefault="009801AA" w:rsidP="0062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Great Wall Hover M4 </w:t>
            </w:r>
          </w:p>
        </w:tc>
        <w:tc>
          <w:tcPr>
            <w:tcW w:w="1701" w:type="dxa"/>
            <w:vAlign w:val="center"/>
          </w:tcPr>
          <w:p w:rsidR="009801AA" w:rsidRPr="00D846A4" w:rsidRDefault="009801AA" w:rsidP="0062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9801AA" w:rsidRPr="00D846A4" w:rsidRDefault="009801AA" w:rsidP="0062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801AA" w:rsidRPr="00D846A4" w:rsidRDefault="009801AA" w:rsidP="0062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54,7</w:t>
            </w:r>
          </w:p>
        </w:tc>
        <w:tc>
          <w:tcPr>
            <w:tcW w:w="1843" w:type="dxa"/>
            <w:vAlign w:val="center"/>
          </w:tcPr>
          <w:p w:rsidR="009801AA" w:rsidRPr="00D846A4" w:rsidRDefault="009801AA" w:rsidP="0062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9801AA" w:rsidRPr="00D846A4" w:rsidRDefault="009801AA" w:rsidP="0062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6A4" w:rsidRPr="00D846A4" w:rsidTr="006250C6">
        <w:trPr>
          <w:cantSplit/>
          <w:trHeight w:val="131"/>
          <w:jc w:val="center"/>
        </w:trPr>
        <w:tc>
          <w:tcPr>
            <w:tcW w:w="2103" w:type="dxa"/>
          </w:tcPr>
          <w:p w:rsidR="009801AA" w:rsidRPr="00D846A4" w:rsidRDefault="009801AA" w:rsidP="00764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</w:tc>
        <w:tc>
          <w:tcPr>
            <w:tcW w:w="2127" w:type="dxa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984" w:type="dxa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9801AA" w:rsidRPr="00D846A4" w:rsidRDefault="009801AA" w:rsidP="00764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34" w:type="dxa"/>
          </w:tcPr>
          <w:p w:rsidR="009801AA" w:rsidRPr="00D846A4" w:rsidRDefault="009801AA" w:rsidP="00764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 xml:space="preserve">54,7 </w:t>
            </w:r>
          </w:p>
        </w:tc>
        <w:tc>
          <w:tcPr>
            <w:tcW w:w="1843" w:type="dxa"/>
          </w:tcPr>
          <w:p w:rsidR="009801AA" w:rsidRPr="00D846A4" w:rsidRDefault="009801AA" w:rsidP="00764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</w:tbl>
    <w:p w:rsidR="009A46F3" w:rsidRPr="00D846A4" w:rsidRDefault="009A46F3" w:rsidP="009A46F3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A46F3" w:rsidRPr="00D846A4" w:rsidRDefault="009A46F3"/>
    <w:p w:rsidR="006250C6" w:rsidRPr="00D846A4" w:rsidRDefault="006250C6"/>
    <w:p w:rsidR="006250C6" w:rsidRPr="00D846A4" w:rsidRDefault="006250C6"/>
    <w:p w:rsidR="009801AA" w:rsidRPr="00D846A4" w:rsidRDefault="00FF0E90" w:rsidP="009801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6A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Сведения о доходах, </w:t>
      </w:r>
      <w:r w:rsidR="006250C6" w:rsidRPr="00D846A4">
        <w:rPr>
          <w:rFonts w:ascii="Times New Roman" w:hAnsi="Times New Roman" w:cs="Times New Roman"/>
          <w:b/>
          <w:sz w:val="24"/>
          <w:szCs w:val="24"/>
        </w:rPr>
        <w:t xml:space="preserve">расходах, </w:t>
      </w:r>
      <w:r w:rsidRPr="00D846A4">
        <w:rPr>
          <w:rFonts w:ascii="Times New Roman" w:hAnsi="Times New Roman" w:cs="Times New Roman"/>
          <w:b/>
          <w:sz w:val="24"/>
          <w:szCs w:val="24"/>
        </w:rPr>
        <w:t xml:space="preserve">об имуществе и обязательствах имущественного  характера  руководителя </w:t>
      </w:r>
    </w:p>
    <w:p w:rsidR="009801AA" w:rsidRPr="00D846A4" w:rsidRDefault="00FF0E90" w:rsidP="009801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6A4">
        <w:rPr>
          <w:rFonts w:ascii="Times New Roman" w:hAnsi="Times New Roman" w:cs="Times New Roman"/>
          <w:b/>
          <w:sz w:val="24"/>
          <w:szCs w:val="24"/>
        </w:rPr>
        <w:t xml:space="preserve">Муниципального бюджетного учреждения «Централизованная библиотечная система» </w:t>
      </w:r>
    </w:p>
    <w:p w:rsidR="00FF0E90" w:rsidRPr="00D846A4" w:rsidRDefault="00FF0E90" w:rsidP="009801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6A4">
        <w:rPr>
          <w:rFonts w:ascii="Times New Roman" w:hAnsi="Times New Roman" w:cs="Times New Roman"/>
          <w:b/>
          <w:sz w:val="24"/>
          <w:szCs w:val="24"/>
        </w:rPr>
        <w:t xml:space="preserve">Азнакаевского муниципального района и членов его семьи </w:t>
      </w:r>
    </w:p>
    <w:p w:rsidR="00814676" w:rsidRPr="00D846A4" w:rsidRDefault="00FF0E90" w:rsidP="009801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846A4">
        <w:rPr>
          <w:rFonts w:ascii="Times New Roman" w:hAnsi="Times New Roman" w:cs="Times New Roman"/>
          <w:sz w:val="24"/>
          <w:szCs w:val="24"/>
        </w:rPr>
        <w:t xml:space="preserve"> </w:t>
      </w:r>
      <w:r w:rsidR="00814676" w:rsidRPr="00D846A4">
        <w:rPr>
          <w:rFonts w:ascii="Times New Roman" w:hAnsi="Times New Roman" w:cs="Times New Roman"/>
          <w:sz w:val="24"/>
          <w:szCs w:val="24"/>
        </w:rPr>
        <w:t>(</w:t>
      </w:r>
      <w:r w:rsidR="006250C6" w:rsidRPr="00D846A4">
        <w:rPr>
          <w:rFonts w:ascii="Times New Roman" w:hAnsi="Times New Roman" w:cs="Times New Roman"/>
          <w:sz w:val="24"/>
          <w:szCs w:val="24"/>
        </w:rPr>
        <w:t>период</w:t>
      </w:r>
      <w:r w:rsidR="00814676" w:rsidRPr="00D846A4">
        <w:rPr>
          <w:rFonts w:ascii="Times New Roman" w:hAnsi="Times New Roman" w:cs="Times New Roman"/>
          <w:sz w:val="24"/>
          <w:szCs w:val="24"/>
        </w:rPr>
        <w:t xml:space="preserve"> с 1 января 201</w:t>
      </w:r>
      <w:r w:rsidR="006250C6" w:rsidRPr="00D846A4">
        <w:rPr>
          <w:rFonts w:ascii="Times New Roman" w:hAnsi="Times New Roman" w:cs="Times New Roman"/>
          <w:sz w:val="24"/>
          <w:szCs w:val="24"/>
        </w:rPr>
        <w:t>5</w:t>
      </w:r>
      <w:r w:rsidR="00814676" w:rsidRPr="00D846A4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6250C6" w:rsidRPr="00D846A4">
        <w:rPr>
          <w:rFonts w:ascii="Times New Roman" w:hAnsi="Times New Roman" w:cs="Times New Roman"/>
          <w:sz w:val="24"/>
          <w:szCs w:val="24"/>
        </w:rPr>
        <w:t>5</w:t>
      </w:r>
      <w:r w:rsidR="00814676" w:rsidRPr="00D846A4">
        <w:rPr>
          <w:rFonts w:ascii="Times New Roman" w:hAnsi="Times New Roman" w:cs="Times New Roman"/>
          <w:sz w:val="24"/>
          <w:szCs w:val="24"/>
        </w:rPr>
        <w:t xml:space="preserve"> года)</w:t>
      </w:r>
    </w:p>
    <w:p w:rsidR="009A46F3" w:rsidRPr="00D846A4" w:rsidRDefault="009A46F3" w:rsidP="009801A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581" w:type="dxa"/>
        <w:jc w:val="center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2126"/>
        <w:gridCol w:w="2385"/>
        <w:gridCol w:w="1134"/>
        <w:gridCol w:w="1677"/>
        <w:gridCol w:w="1676"/>
        <w:gridCol w:w="2200"/>
        <w:gridCol w:w="1134"/>
        <w:gridCol w:w="1701"/>
      </w:tblGrid>
      <w:tr w:rsidR="00D846A4" w:rsidRPr="00D846A4" w:rsidTr="00EC4F2D">
        <w:trPr>
          <w:cantSplit/>
          <w:jc w:val="center"/>
        </w:trPr>
        <w:tc>
          <w:tcPr>
            <w:tcW w:w="1548" w:type="dxa"/>
            <w:vMerge w:val="restart"/>
            <w:vAlign w:val="center"/>
          </w:tcPr>
          <w:p w:rsidR="009801AA" w:rsidRPr="00D846A4" w:rsidRDefault="009801AA" w:rsidP="00F439E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Ф.И.О.</w:t>
            </w:r>
          </w:p>
        </w:tc>
        <w:tc>
          <w:tcPr>
            <w:tcW w:w="2126" w:type="dxa"/>
            <w:vMerge w:val="restart"/>
            <w:vAlign w:val="center"/>
          </w:tcPr>
          <w:p w:rsidR="009801AA" w:rsidRPr="00D846A4" w:rsidRDefault="009801AA" w:rsidP="0062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Декларированный годовой доход за 201</w:t>
            </w:r>
            <w:r w:rsidR="006250C6"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5</w:t>
            </w: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г. (руб.)</w:t>
            </w:r>
          </w:p>
        </w:tc>
        <w:tc>
          <w:tcPr>
            <w:tcW w:w="6872" w:type="dxa"/>
            <w:gridSpan w:val="4"/>
            <w:vAlign w:val="center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Перечень объектов недвижимого имущества и</w:t>
            </w:r>
          </w:p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5035" w:type="dxa"/>
            <w:gridSpan w:val="3"/>
            <w:vAlign w:val="center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D846A4" w:rsidRPr="00D846A4" w:rsidTr="00EC4F2D">
        <w:trPr>
          <w:cantSplit/>
          <w:jc w:val="center"/>
        </w:trPr>
        <w:tc>
          <w:tcPr>
            <w:tcW w:w="1548" w:type="dxa"/>
            <w:vMerge/>
            <w:vAlign w:val="center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2385" w:type="dxa"/>
            <w:vAlign w:val="center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Площадь (</w:t>
            </w:r>
            <w:proofErr w:type="spellStart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кв</w:t>
            </w:r>
            <w:proofErr w:type="gramStart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677" w:type="dxa"/>
            <w:vAlign w:val="center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Страна</w:t>
            </w:r>
          </w:p>
          <w:p w:rsidR="009801AA" w:rsidRPr="00D846A4" w:rsidRDefault="009801AA" w:rsidP="0098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 расположения</w:t>
            </w:r>
          </w:p>
        </w:tc>
        <w:tc>
          <w:tcPr>
            <w:tcW w:w="1676" w:type="dxa"/>
            <w:vAlign w:val="center"/>
          </w:tcPr>
          <w:p w:rsidR="009801AA" w:rsidRPr="00D846A4" w:rsidRDefault="009801AA" w:rsidP="0098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Транспортные средства</w:t>
            </w:r>
          </w:p>
        </w:tc>
        <w:tc>
          <w:tcPr>
            <w:tcW w:w="2200" w:type="dxa"/>
            <w:vAlign w:val="center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Площадь (</w:t>
            </w:r>
            <w:proofErr w:type="spellStart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кв</w:t>
            </w:r>
            <w:proofErr w:type="gramStart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701" w:type="dxa"/>
            <w:vAlign w:val="center"/>
          </w:tcPr>
          <w:p w:rsidR="009801AA" w:rsidRPr="00D846A4" w:rsidRDefault="009801AA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Страна </w:t>
            </w:r>
          </w:p>
          <w:p w:rsidR="009801AA" w:rsidRPr="00D846A4" w:rsidRDefault="009801AA" w:rsidP="0098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расположения</w:t>
            </w:r>
          </w:p>
        </w:tc>
      </w:tr>
      <w:tr w:rsidR="00D846A4" w:rsidRPr="00D846A4" w:rsidTr="00EC4F2D">
        <w:trPr>
          <w:cantSplit/>
          <w:trHeight w:val="848"/>
          <w:jc w:val="center"/>
        </w:trPr>
        <w:tc>
          <w:tcPr>
            <w:tcW w:w="1548" w:type="dxa"/>
            <w:vAlign w:val="center"/>
          </w:tcPr>
          <w:p w:rsidR="008C17F6" w:rsidRPr="00D846A4" w:rsidRDefault="008C17F6" w:rsidP="0098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Муртазина</w:t>
            </w:r>
            <w:proofErr w:type="spellEnd"/>
          </w:p>
          <w:p w:rsidR="008C17F6" w:rsidRPr="00D846A4" w:rsidRDefault="008C17F6" w:rsidP="0098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Лилия</w:t>
            </w:r>
          </w:p>
          <w:p w:rsidR="008C17F6" w:rsidRPr="00D846A4" w:rsidRDefault="008C17F6" w:rsidP="0098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Талгатовна</w:t>
            </w:r>
          </w:p>
        </w:tc>
        <w:tc>
          <w:tcPr>
            <w:tcW w:w="2126" w:type="dxa"/>
            <w:vAlign w:val="center"/>
          </w:tcPr>
          <w:p w:rsidR="008C17F6" w:rsidRPr="00D846A4" w:rsidRDefault="008C17F6" w:rsidP="009801A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C17F6" w:rsidRPr="00D846A4" w:rsidRDefault="008C17F6" w:rsidP="009801A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6A4">
              <w:rPr>
                <w:rFonts w:ascii="Times New Roman" w:eastAsia="Calibri" w:hAnsi="Times New Roman" w:cs="Times New Roman"/>
                <w:sz w:val="24"/>
                <w:szCs w:val="24"/>
              </w:rPr>
              <w:t>427 386,94</w:t>
            </w:r>
          </w:p>
        </w:tc>
        <w:tc>
          <w:tcPr>
            <w:tcW w:w="2385" w:type="dxa"/>
            <w:vAlign w:val="center"/>
          </w:tcPr>
          <w:p w:rsidR="008C17F6" w:rsidRPr="00D846A4" w:rsidRDefault="008C17F6" w:rsidP="0098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1/5</w:t>
            </w:r>
          </w:p>
        </w:tc>
        <w:tc>
          <w:tcPr>
            <w:tcW w:w="1134" w:type="dxa"/>
            <w:vAlign w:val="center"/>
          </w:tcPr>
          <w:p w:rsidR="008C17F6" w:rsidRPr="00D846A4" w:rsidRDefault="008C17F6" w:rsidP="0098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59,9</w:t>
            </w:r>
          </w:p>
        </w:tc>
        <w:tc>
          <w:tcPr>
            <w:tcW w:w="1677" w:type="dxa"/>
            <w:vAlign w:val="center"/>
          </w:tcPr>
          <w:p w:rsidR="008C17F6" w:rsidRPr="00D846A4" w:rsidRDefault="008C17F6" w:rsidP="0098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76" w:type="dxa"/>
            <w:vAlign w:val="center"/>
          </w:tcPr>
          <w:p w:rsidR="008C17F6" w:rsidRPr="00D846A4" w:rsidRDefault="008C17F6" w:rsidP="0098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200" w:type="dxa"/>
          </w:tcPr>
          <w:p w:rsidR="008C17F6" w:rsidRPr="00D846A4" w:rsidRDefault="008C17F6" w:rsidP="0098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17F6" w:rsidRPr="00D846A4" w:rsidRDefault="008C17F6" w:rsidP="0098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8C17F6" w:rsidRPr="00D846A4" w:rsidRDefault="008C17F6" w:rsidP="0098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8C17F6" w:rsidRPr="00D846A4" w:rsidRDefault="008C17F6" w:rsidP="0098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17F6" w:rsidRPr="00D846A4" w:rsidRDefault="008C17F6" w:rsidP="0098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6A4" w:rsidRPr="00D846A4" w:rsidTr="00EC4F2D">
        <w:trPr>
          <w:cantSplit/>
          <w:trHeight w:val="181"/>
          <w:jc w:val="center"/>
        </w:trPr>
        <w:tc>
          <w:tcPr>
            <w:tcW w:w="1548" w:type="dxa"/>
            <w:vMerge w:val="restart"/>
          </w:tcPr>
          <w:p w:rsidR="00E847F3" w:rsidRPr="00D846A4" w:rsidRDefault="006250C6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E847F3"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упруг</w:t>
            </w:r>
          </w:p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E847F3" w:rsidRPr="00D846A4" w:rsidRDefault="00AF2B68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580354,35</w:t>
            </w:r>
          </w:p>
        </w:tc>
        <w:tc>
          <w:tcPr>
            <w:tcW w:w="2385" w:type="dxa"/>
            <w:vAlign w:val="center"/>
          </w:tcPr>
          <w:p w:rsidR="00E847F3" w:rsidRPr="00D846A4" w:rsidRDefault="00E847F3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E847F3" w:rsidRPr="00D846A4" w:rsidRDefault="00E847F3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</w:t>
            </w:r>
          </w:p>
        </w:tc>
        <w:tc>
          <w:tcPr>
            <w:tcW w:w="1677" w:type="dxa"/>
            <w:vMerge w:val="restart"/>
            <w:vAlign w:val="center"/>
          </w:tcPr>
          <w:p w:rsidR="00E847F3" w:rsidRPr="00D846A4" w:rsidRDefault="00E847F3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47F3" w:rsidRPr="00D846A4" w:rsidRDefault="00E847F3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47F3" w:rsidRPr="00D846A4" w:rsidRDefault="00E847F3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47F3" w:rsidRPr="00D846A4" w:rsidRDefault="00E847F3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47F3" w:rsidRPr="00D846A4" w:rsidRDefault="00E847F3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E847F3" w:rsidRPr="00D846A4" w:rsidRDefault="00E847F3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47F3" w:rsidRPr="00D846A4" w:rsidRDefault="00E847F3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</w:tcBorders>
            <w:vAlign w:val="center"/>
          </w:tcPr>
          <w:p w:rsidR="00E847F3" w:rsidRPr="00D846A4" w:rsidRDefault="00E847F3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LADA 217220</w:t>
            </w:r>
          </w:p>
        </w:tc>
        <w:tc>
          <w:tcPr>
            <w:tcW w:w="2200" w:type="dxa"/>
            <w:vMerge w:val="restart"/>
            <w:vAlign w:val="center"/>
          </w:tcPr>
          <w:p w:rsidR="00E847F3" w:rsidRPr="00D846A4" w:rsidRDefault="00E847F3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E847F3" w:rsidRPr="00D846A4" w:rsidRDefault="00E847F3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E847F3" w:rsidRPr="00D846A4" w:rsidRDefault="00E847F3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846A4" w:rsidRPr="00D846A4" w:rsidTr="00EC4F2D">
        <w:trPr>
          <w:cantSplit/>
          <w:trHeight w:val="185"/>
          <w:jc w:val="center"/>
        </w:trPr>
        <w:tc>
          <w:tcPr>
            <w:tcW w:w="1548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  <w:vAlign w:val="center"/>
          </w:tcPr>
          <w:p w:rsidR="00E847F3" w:rsidRPr="00D846A4" w:rsidRDefault="008C17F6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1/5</w:t>
            </w:r>
          </w:p>
        </w:tc>
        <w:tc>
          <w:tcPr>
            <w:tcW w:w="1134" w:type="dxa"/>
            <w:vAlign w:val="center"/>
          </w:tcPr>
          <w:p w:rsidR="00E847F3" w:rsidRPr="00D846A4" w:rsidRDefault="00E847F3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59,9</w:t>
            </w:r>
          </w:p>
        </w:tc>
        <w:tc>
          <w:tcPr>
            <w:tcW w:w="1677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00" w:type="dxa"/>
            <w:vMerge/>
          </w:tcPr>
          <w:p w:rsidR="00E847F3" w:rsidRPr="00D846A4" w:rsidRDefault="00E847F3" w:rsidP="009A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E847F3" w:rsidRPr="00D846A4" w:rsidRDefault="00E847F3" w:rsidP="009A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6A4" w:rsidRPr="00D846A4" w:rsidTr="00EC4F2D">
        <w:trPr>
          <w:cantSplit/>
          <w:trHeight w:val="175"/>
          <w:jc w:val="center"/>
        </w:trPr>
        <w:tc>
          <w:tcPr>
            <w:tcW w:w="1548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  <w:vAlign w:val="center"/>
          </w:tcPr>
          <w:p w:rsidR="00E847F3" w:rsidRPr="00D846A4" w:rsidRDefault="00E847F3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 дом</w:t>
            </w:r>
          </w:p>
        </w:tc>
        <w:tc>
          <w:tcPr>
            <w:tcW w:w="1134" w:type="dxa"/>
            <w:vAlign w:val="center"/>
          </w:tcPr>
          <w:p w:rsidR="00E847F3" w:rsidRPr="00D846A4" w:rsidRDefault="00E847F3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677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00" w:type="dxa"/>
            <w:vMerge/>
          </w:tcPr>
          <w:p w:rsidR="00E847F3" w:rsidRPr="00D846A4" w:rsidRDefault="00E847F3" w:rsidP="009A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E847F3" w:rsidRPr="00D846A4" w:rsidRDefault="00E847F3" w:rsidP="009A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6A4" w:rsidRPr="00D846A4" w:rsidTr="00EC4F2D">
        <w:trPr>
          <w:cantSplit/>
          <w:trHeight w:val="184"/>
          <w:jc w:val="center"/>
        </w:trPr>
        <w:tc>
          <w:tcPr>
            <w:tcW w:w="1548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  <w:vAlign w:val="center"/>
          </w:tcPr>
          <w:p w:rsidR="00E847F3" w:rsidRPr="00D846A4" w:rsidRDefault="00E847F3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34" w:type="dxa"/>
            <w:vAlign w:val="center"/>
          </w:tcPr>
          <w:p w:rsidR="00E847F3" w:rsidRPr="00D846A4" w:rsidRDefault="00E847F3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2438</w:t>
            </w:r>
          </w:p>
        </w:tc>
        <w:tc>
          <w:tcPr>
            <w:tcW w:w="1677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00" w:type="dxa"/>
            <w:vMerge/>
          </w:tcPr>
          <w:p w:rsidR="00E847F3" w:rsidRPr="00D846A4" w:rsidRDefault="00E847F3" w:rsidP="009A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E847F3" w:rsidRPr="00D846A4" w:rsidRDefault="00E847F3" w:rsidP="009A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6A4" w:rsidRPr="00D846A4" w:rsidTr="00EC4F2D">
        <w:trPr>
          <w:cantSplit/>
          <w:trHeight w:val="174"/>
          <w:jc w:val="center"/>
        </w:trPr>
        <w:tc>
          <w:tcPr>
            <w:tcW w:w="1548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  <w:vAlign w:val="center"/>
          </w:tcPr>
          <w:p w:rsidR="00E847F3" w:rsidRPr="00D846A4" w:rsidRDefault="00E847F3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1134" w:type="dxa"/>
            <w:vAlign w:val="center"/>
          </w:tcPr>
          <w:p w:rsidR="00E847F3" w:rsidRPr="00D846A4" w:rsidRDefault="00E847F3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AF2B68"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677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00" w:type="dxa"/>
            <w:vMerge/>
          </w:tcPr>
          <w:p w:rsidR="00E847F3" w:rsidRPr="00D846A4" w:rsidRDefault="00E847F3" w:rsidP="009A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E847F3" w:rsidRPr="00D846A4" w:rsidRDefault="00E847F3" w:rsidP="009A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6A4" w:rsidRPr="00D846A4" w:rsidTr="00EC4F2D">
        <w:trPr>
          <w:cantSplit/>
          <w:trHeight w:val="319"/>
          <w:jc w:val="center"/>
        </w:trPr>
        <w:tc>
          <w:tcPr>
            <w:tcW w:w="1548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  <w:vAlign w:val="center"/>
          </w:tcPr>
          <w:p w:rsidR="00E847F3" w:rsidRPr="00D846A4" w:rsidRDefault="00E847F3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  <w:r w:rsidR="006250C6"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(с/х назначения)</w:t>
            </w:r>
          </w:p>
        </w:tc>
        <w:tc>
          <w:tcPr>
            <w:tcW w:w="1134" w:type="dxa"/>
            <w:vAlign w:val="center"/>
          </w:tcPr>
          <w:p w:rsidR="00E847F3" w:rsidRPr="00D846A4" w:rsidRDefault="00E847F3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47F3" w:rsidRPr="00D846A4" w:rsidRDefault="00E847F3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36058</w:t>
            </w:r>
          </w:p>
        </w:tc>
        <w:tc>
          <w:tcPr>
            <w:tcW w:w="1677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00" w:type="dxa"/>
            <w:vMerge/>
          </w:tcPr>
          <w:p w:rsidR="00E847F3" w:rsidRPr="00D846A4" w:rsidRDefault="00E847F3" w:rsidP="009A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E847F3" w:rsidRPr="00D846A4" w:rsidRDefault="00E847F3" w:rsidP="009A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6A4" w:rsidRPr="00D846A4" w:rsidTr="00EC4F2D">
        <w:trPr>
          <w:cantSplit/>
          <w:trHeight w:val="415"/>
          <w:jc w:val="center"/>
        </w:trPr>
        <w:tc>
          <w:tcPr>
            <w:tcW w:w="1548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  <w:vAlign w:val="center"/>
          </w:tcPr>
          <w:p w:rsidR="00E847F3" w:rsidRPr="00D846A4" w:rsidRDefault="00E847F3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  <w:r w:rsidR="006250C6"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(с/х назначения)</w:t>
            </w:r>
          </w:p>
        </w:tc>
        <w:tc>
          <w:tcPr>
            <w:tcW w:w="1134" w:type="dxa"/>
            <w:vAlign w:val="center"/>
          </w:tcPr>
          <w:p w:rsidR="00E847F3" w:rsidRPr="00D846A4" w:rsidRDefault="00E847F3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25323</w:t>
            </w:r>
          </w:p>
        </w:tc>
        <w:tc>
          <w:tcPr>
            <w:tcW w:w="1677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00" w:type="dxa"/>
            <w:vMerge/>
          </w:tcPr>
          <w:p w:rsidR="00E847F3" w:rsidRPr="00D846A4" w:rsidRDefault="00E847F3" w:rsidP="009A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E847F3" w:rsidRPr="00D846A4" w:rsidRDefault="00E847F3" w:rsidP="009A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6A4" w:rsidRPr="00D846A4" w:rsidTr="00EC4F2D">
        <w:trPr>
          <w:cantSplit/>
          <w:trHeight w:val="335"/>
          <w:jc w:val="center"/>
        </w:trPr>
        <w:tc>
          <w:tcPr>
            <w:tcW w:w="1548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  <w:vAlign w:val="center"/>
          </w:tcPr>
          <w:p w:rsidR="00E847F3" w:rsidRPr="00D846A4" w:rsidRDefault="00E847F3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  <w:r w:rsidR="006250C6"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(с/х назначения)</w:t>
            </w:r>
          </w:p>
        </w:tc>
        <w:tc>
          <w:tcPr>
            <w:tcW w:w="1134" w:type="dxa"/>
            <w:vAlign w:val="center"/>
          </w:tcPr>
          <w:p w:rsidR="00E847F3" w:rsidRPr="00D846A4" w:rsidRDefault="00E847F3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14319</w:t>
            </w:r>
          </w:p>
        </w:tc>
        <w:tc>
          <w:tcPr>
            <w:tcW w:w="1677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00" w:type="dxa"/>
            <w:vMerge/>
          </w:tcPr>
          <w:p w:rsidR="00E847F3" w:rsidRPr="00D846A4" w:rsidRDefault="00E847F3" w:rsidP="009A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E847F3" w:rsidRPr="00D846A4" w:rsidRDefault="00E847F3" w:rsidP="009A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E847F3" w:rsidRPr="00D846A4" w:rsidRDefault="00E847F3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6A4" w:rsidRPr="00D846A4" w:rsidTr="00AF2B68">
        <w:trPr>
          <w:cantSplit/>
          <w:trHeight w:val="562"/>
          <w:jc w:val="center"/>
        </w:trPr>
        <w:tc>
          <w:tcPr>
            <w:tcW w:w="1548" w:type="dxa"/>
            <w:vMerge/>
          </w:tcPr>
          <w:p w:rsidR="00AF2B68" w:rsidRPr="00D846A4" w:rsidRDefault="00AF2B68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AF2B68" w:rsidRPr="00D846A4" w:rsidRDefault="00AF2B68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  <w:vAlign w:val="center"/>
          </w:tcPr>
          <w:p w:rsidR="00AF2B68" w:rsidRPr="00D846A4" w:rsidRDefault="00AF2B68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(с/х назначения)</w:t>
            </w:r>
          </w:p>
        </w:tc>
        <w:tc>
          <w:tcPr>
            <w:tcW w:w="1134" w:type="dxa"/>
            <w:vAlign w:val="center"/>
          </w:tcPr>
          <w:p w:rsidR="00AF2B68" w:rsidRPr="00D846A4" w:rsidRDefault="00AF2B68" w:rsidP="00E8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59600</w:t>
            </w:r>
          </w:p>
        </w:tc>
        <w:tc>
          <w:tcPr>
            <w:tcW w:w="1677" w:type="dxa"/>
            <w:vMerge/>
          </w:tcPr>
          <w:p w:rsidR="00AF2B68" w:rsidRPr="00D846A4" w:rsidRDefault="00AF2B68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</w:tcPr>
          <w:p w:rsidR="00AF2B68" w:rsidRPr="00D846A4" w:rsidRDefault="00AF2B68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00" w:type="dxa"/>
            <w:vMerge/>
          </w:tcPr>
          <w:p w:rsidR="00AF2B68" w:rsidRPr="00D846A4" w:rsidRDefault="00AF2B68" w:rsidP="009A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F2B68" w:rsidRPr="00D846A4" w:rsidRDefault="00AF2B68" w:rsidP="009A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AF2B68" w:rsidRPr="00D846A4" w:rsidRDefault="00AF2B68" w:rsidP="009A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A46F3" w:rsidRPr="00D846A4" w:rsidRDefault="009A46F3"/>
    <w:p w:rsidR="006250C6" w:rsidRPr="00D846A4" w:rsidRDefault="006250C6"/>
    <w:p w:rsidR="00EC4F2D" w:rsidRPr="00D846A4" w:rsidRDefault="00EC4F2D"/>
    <w:p w:rsidR="00EC4F2D" w:rsidRPr="00D846A4" w:rsidRDefault="00EC4F2D"/>
    <w:p w:rsidR="00EC4F2D" w:rsidRPr="00D846A4" w:rsidRDefault="00EC4F2D"/>
    <w:p w:rsidR="00EC4F2D" w:rsidRPr="00D846A4" w:rsidRDefault="00EC4F2D"/>
    <w:p w:rsidR="00EC4F2D" w:rsidRPr="00D846A4" w:rsidRDefault="00EC4F2D"/>
    <w:p w:rsidR="00EF0625" w:rsidRPr="00D846A4" w:rsidRDefault="00486046" w:rsidP="00EF06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6A4">
        <w:rPr>
          <w:rFonts w:ascii="Times New Roman" w:hAnsi="Times New Roman" w:cs="Times New Roman"/>
          <w:b/>
          <w:sz w:val="24"/>
          <w:szCs w:val="24"/>
        </w:rPr>
        <w:lastRenderedPageBreak/>
        <w:t>Сведения о доходах, об имуществе и обязательствах имущественного  характера  руководителя</w:t>
      </w:r>
    </w:p>
    <w:p w:rsidR="00EF0625" w:rsidRPr="00D846A4" w:rsidRDefault="00486046" w:rsidP="00EF06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6A4">
        <w:rPr>
          <w:rFonts w:ascii="Times New Roman" w:hAnsi="Times New Roman" w:cs="Times New Roman"/>
          <w:b/>
          <w:sz w:val="24"/>
          <w:szCs w:val="24"/>
        </w:rPr>
        <w:t xml:space="preserve"> Муниципального бюджетного учреждения «</w:t>
      </w:r>
      <w:proofErr w:type="spellStart"/>
      <w:r w:rsidRPr="00D846A4">
        <w:rPr>
          <w:rFonts w:ascii="Times New Roman" w:hAnsi="Times New Roman" w:cs="Times New Roman"/>
          <w:b/>
          <w:sz w:val="24"/>
          <w:szCs w:val="24"/>
        </w:rPr>
        <w:t>Киновидеообслуж</w:t>
      </w:r>
      <w:r w:rsidR="00EF1256" w:rsidRPr="00D846A4">
        <w:rPr>
          <w:rFonts w:ascii="Times New Roman" w:hAnsi="Times New Roman" w:cs="Times New Roman"/>
          <w:b/>
          <w:sz w:val="24"/>
          <w:szCs w:val="24"/>
        </w:rPr>
        <w:t>и</w:t>
      </w:r>
      <w:r w:rsidRPr="00D846A4">
        <w:rPr>
          <w:rFonts w:ascii="Times New Roman" w:hAnsi="Times New Roman" w:cs="Times New Roman"/>
          <w:b/>
          <w:sz w:val="24"/>
          <w:szCs w:val="24"/>
        </w:rPr>
        <w:t>вание</w:t>
      </w:r>
      <w:proofErr w:type="spellEnd"/>
      <w:r w:rsidRPr="00D846A4">
        <w:rPr>
          <w:rFonts w:ascii="Times New Roman" w:hAnsi="Times New Roman" w:cs="Times New Roman"/>
          <w:b/>
          <w:sz w:val="24"/>
          <w:szCs w:val="24"/>
        </w:rPr>
        <w:t xml:space="preserve"> населения» </w:t>
      </w:r>
    </w:p>
    <w:p w:rsidR="00486046" w:rsidRPr="00D846A4" w:rsidRDefault="00486046" w:rsidP="00EF06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6A4">
        <w:rPr>
          <w:rFonts w:ascii="Times New Roman" w:hAnsi="Times New Roman" w:cs="Times New Roman"/>
          <w:b/>
          <w:sz w:val="24"/>
          <w:szCs w:val="24"/>
        </w:rPr>
        <w:t xml:space="preserve">Азнакаевского муниципального района и членов его семьи </w:t>
      </w:r>
    </w:p>
    <w:p w:rsidR="00486046" w:rsidRPr="00D846A4" w:rsidRDefault="00486046" w:rsidP="00EF06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846A4">
        <w:rPr>
          <w:rFonts w:ascii="Times New Roman" w:hAnsi="Times New Roman" w:cs="Times New Roman"/>
          <w:sz w:val="24"/>
          <w:szCs w:val="24"/>
        </w:rPr>
        <w:t xml:space="preserve"> (</w:t>
      </w:r>
      <w:r w:rsidR="00AF2B68" w:rsidRPr="00D846A4">
        <w:rPr>
          <w:rFonts w:ascii="Times New Roman" w:hAnsi="Times New Roman" w:cs="Times New Roman"/>
          <w:sz w:val="24"/>
          <w:szCs w:val="24"/>
        </w:rPr>
        <w:t>период</w:t>
      </w:r>
      <w:r w:rsidRPr="00D846A4">
        <w:rPr>
          <w:rFonts w:ascii="Times New Roman" w:hAnsi="Times New Roman" w:cs="Times New Roman"/>
          <w:sz w:val="24"/>
          <w:szCs w:val="24"/>
        </w:rPr>
        <w:t xml:space="preserve"> с 1 января 201</w:t>
      </w:r>
      <w:r w:rsidR="00AF2B68" w:rsidRPr="00D846A4">
        <w:rPr>
          <w:rFonts w:ascii="Times New Roman" w:hAnsi="Times New Roman" w:cs="Times New Roman"/>
          <w:sz w:val="24"/>
          <w:szCs w:val="24"/>
        </w:rPr>
        <w:t>5</w:t>
      </w:r>
      <w:r w:rsidRPr="00D846A4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AF2B68" w:rsidRPr="00D846A4">
        <w:rPr>
          <w:rFonts w:ascii="Times New Roman" w:hAnsi="Times New Roman" w:cs="Times New Roman"/>
          <w:sz w:val="24"/>
          <w:szCs w:val="24"/>
        </w:rPr>
        <w:t>5</w:t>
      </w:r>
      <w:r w:rsidRPr="00D846A4">
        <w:rPr>
          <w:rFonts w:ascii="Times New Roman" w:hAnsi="Times New Roman" w:cs="Times New Roman"/>
          <w:sz w:val="24"/>
          <w:szCs w:val="24"/>
        </w:rPr>
        <w:t xml:space="preserve"> года)</w:t>
      </w:r>
    </w:p>
    <w:p w:rsidR="00EF0625" w:rsidRPr="00D846A4" w:rsidRDefault="00EF0625" w:rsidP="00EF06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570" w:type="dxa"/>
        <w:jc w:val="center"/>
        <w:tblInd w:w="-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126"/>
        <w:gridCol w:w="2268"/>
        <w:gridCol w:w="1134"/>
        <w:gridCol w:w="1701"/>
        <w:gridCol w:w="1985"/>
        <w:gridCol w:w="1701"/>
        <w:gridCol w:w="1134"/>
        <w:gridCol w:w="1701"/>
      </w:tblGrid>
      <w:tr w:rsidR="00D846A4" w:rsidRPr="00D846A4" w:rsidTr="00EC4F2D">
        <w:trPr>
          <w:cantSplit/>
          <w:jc w:val="center"/>
        </w:trPr>
        <w:tc>
          <w:tcPr>
            <w:tcW w:w="1820" w:type="dxa"/>
            <w:vMerge w:val="restart"/>
            <w:vAlign w:val="center"/>
          </w:tcPr>
          <w:p w:rsidR="00486046" w:rsidRPr="00D846A4" w:rsidRDefault="00EF0625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Ф.И.О.</w:t>
            </w:r>
          </w:p>
        </w:tc>
        <w:tc>
          <w:tcPr>
            <w:tcW w:w="2126" w:type="dxa"/>
            <w:vMerge w:val="restart"/>
            <w:vAlign w:val="center"/>
          </w:tcPr>
          <w:p w:rsidR="00486046" w:rsidRPr="00D846A4" w:rsidRDefault="00486046" w:rsidP="00AF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Декларированный годовой доход за 201</w:t>
            </w:r>
            <w:r w:rsidR="00AF2B68"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5</w:t>
            </w: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г. (руб.)</w:t>
            </w:r>
          </w:p>
        </w:tc>
        <w:tc>
          <w:tcPr>
            <w:tcW w:w="7088" w:type="dxa"/>
            <w:gridSpan w:val="4"/>
            <w:vAlign w:val="center"/>
          </w:tcPr>
          <w:p w:rsidR="00486046" w:rsidRPr="00D846A4" w:rsidRDefault="00486046" w:rsidP="00486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Перечень объектов недвижимого имущества и</w:t>
            </w:r>
          </w:p>
          <w:p w:rsidR="00486046" w:rsidRPr="00D846A4" w:rsidRDefault="00486046" w:rsidP="00486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  <w:vAlign w:val="center"/>
          </w:tcPr>
          <w:p w:rsidR="00486046" w:rsidRPr="00D846A4" w:rsidRDefault="00486046" w:rsidP="00486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D846A4" w:rsidRPr="00D846A4" w:rsidTr="00EC4F2D">
        <w:trPr>
          <w:cantSplit/>
          <w:jc w:val="center"/>
        </w:trPr>
        <w:tc>
          <w:tcPr>
            <w:tcW w:w="1820" w:type="dxa"/>
            <w:vMerge/>
            <w:vAlign w:val="center"/>
          </w:tcPr>
          <w:p w:rsidR="00486046" w:rsidRPr="00D846A4" w:rsidRDefault="00486046" w:rsidP="00486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486046" w:rsidRPr="00D846A4" w:rsidRDefault="00486046" w:rsidP="00486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486046" w:rsidRPr="00D846A4" w:rsidRDefault="00486046" w:rsidP="00486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486046" w:rsidRPr="00D846A4" w:rsidRDefault="00486046" w:rsidP="00486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Площадь (</w:t>
            </w:r>
            <w:proofErr w:type="spellStart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кв</w:t>
            </w:r>
            <w:proofErr w:type="gramStart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701" w:type="dxa"/>
            <w:vAlign w:val="center"/>
          </w:tcPr>
          <w:p w:rsidR="00EF0625" w:rsidRPr="00D846A4" w:rsidRDefault="00486046" w:rsidP="00486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Страна</w:t>
            </w:r>
          </w:p>
          <w:p w:rsidR="00486046" w:rsidRPr="00D846A4" w:rsidRDefault="00486046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 расположения</w:t>
            </w:r>
          </w:p>
        </w:tc>
        <w:tc>
          <w:tcPr>
            <w:tcW w:w="1985" w:type="dxa"/>
            <w:vAlign w:val="center"/>
          </w:tcPr>
          <w:p w:rsidR="00486046" w:rsidRPr="00D846A4" w:rsidRDefault="00486046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Транспортные средства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86046" w:rsidRPr="00D846A4" w:rsidRDefault="00486046" w:rsidP="00486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86046" w:rsidRPr="00D846A4" w:rsidRDefault="00486046" w:rsidP="00486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Площадь (</w:t>
            </w:r>
            <w:proofErr w:type="spellStart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кв</w:t>
            </w:r>
            <w:proofErr w:type="gramStart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701" w:type="dxa"/>
            <w:vAlign w:val="center"/>
          </w:tcPr>
          <w:p w:rsidR="00EF0625" w:rsidRPr="00D846A4" w:rsidRDefault="00486046" w:rsidP="00486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Страна </w:t>
            </w:r>
          </w:p>
          <w:p w:rsidR="00486046" w:rsidRPr="00D846A4" w:rsidRDefault="00486046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расположения</w:t>
            </w:r>
          </w:p>
        </w:tc>
      </w:tr>
      <w:tr w:rsidR="00D846A4" w:rsidRPr="00D846A4" w:rsidTr="00EC4F2D">
        <w:trPr>
          <w:cantSplit/>
          <w:trHeight w:val="429"/>
          <w:jc w:val="center"/>
        </w:trPr>
        <w:tc>
          <w:tcPr>
            <w:tcW w:w="1820" w:type="dxa"/>
            <w:vMerge w:val="restart"/>
            <w:tcBorders>
              <w:bottom w:val="single" w:sz="4" w:space="0" w:color="auto"/>
            </w:tcBorders>
            <w:vAlign w:val="center"/>
          </w:tcPr>
          <w:p w:rsidR="00EF0625" w:rsidRPr="00D846A4" w:rsidRDefault="00EF0625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Хабиров</w:t>
            </w:r>
            <w:proofErr w:type="spellEnd"/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Сафуан</w:t>
            </w:r>
            <w:proofErr w:type="spellEnd"/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Закуанович</w:t>
            </w:r>
            <w:proofErr w:type="spellEnd"/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vAlign w:val="center"/>
          </w:tcPr>
          <w:p w:rsidR="00EF0625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185 525,22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F0625" w:rsidRPr="00D846A4" w:rsidRDefault="00EF0625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EF0625" w:rsidRPr="00D846A4" w:rsidRDefault="00EF0625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(1/5)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F0625" w:rsidRPr="00D846A4" w:rsidRDefault="00EF0625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771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vAlign w:val="center"/>
          </w:tcPr>
          <w:p w:rsidR="00EF0625" w:rsidRPr="00D846A4" w:rsidRDefault="00EF0625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0625" w:rsidRPr="00D846A4" w:rsidRDefault="00EF0625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F0625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ГАЗ 2705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25" w:rsidRPr="00D846A4" w:rsidRDefault="00EF0625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25" w:rsidRPr="00D846A4" w:rsidRDefault="00EF0625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  <w:p w:rsidR="00EF0625" w:rsidRPr="00D846A4" w:rsidRDefault="00EF0625" w:rsidP="00EF12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F0625" w:rsidRPr="00D846A4" w:rsidRDefault="00EF0625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D846A4" w:rsidRPr="00D846A4" w:rsidTr="00AF2B68">
        <w:trPr>
          <w:cantSplit/>
          <w:trHeight w:val="70"/>
          <w:jc w:val="center"/>
        </w:trPr>
        <w:tc>
          <w:tcPr>
            <w:tcW w:w="1820" w:type="dxa"/>
            <w:vMerge/>
          </w:tcPr>
          <w:p w:rsidR="00EF0625" w:rsidRPr="00D846A4" w:rsidRDefault="00EF0625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</w:tcPr>
          <w:p w:rsidR="00EF0625" w:rsidRPr="00D846A4" w:rsidRDefault="00EF0625" w:rsidP="00486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F0625" w:rsidRPr="00D846A4" w:rsidRDefault="00EF0625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</w:tc>
        <w:tc>
          <w:tcPr>
            <w:tcW w:w="1134" w:type="dxa"/>
          </w:tcPr>
          <w:p w:rsidR="00EF0625" w:rsidRPr="00D846A4" w:rsidRDefault="00EF0625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701" w:type="dxa"/>
            <w:vMerge/>
            <w:vAlign w:val="center"/>
          </w:tcPr>
          <w:p w:rsidR="00EF0625" w:rsidRPr="00D846A4" w:rsidRDefault="00EF0625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EF0625" w:rsidRPr="00D846A4" w:rsidRDefault="00EF0625" w:rsidP="00486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25" w:rsidRPr="00D846A4" w:rsidRDefault="00AF2B68" w:rsidP="00AF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25" w:rsidRPr="00D846A4" w:rsidRDefault="00AF2B68" w:rsidP="00AF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F0625" w:rsidRPr="00D846A4" w:rsidRDefault="00AF2B68" w:rsidP="00AF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D846A4" w:rsidRPr="00D846A4" w:rsidTr="00AF2B68">
        <w:trPr>
          <w:cantSplit/>
          <w:trHeight w:val="255"/>
          <w:jc w:val="center"/>
        </w:trPr>
        <w:tc>
          <w:tcPr>
            <w:tcW w:w="1820" w:type="dxa"/>
            <w:vMerge w:val="restart"/>
          </w:tcPr>
          <w:p w:rsidR="00AF2B68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  <w:p w:rsidR="00AF2B68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AF2B68" w:rsidRPr="00D846A4" w:rsidRDefault="00AF2B68" w:rsidP="00486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356 449,23</w:t>
            </w:r>
          </w:p>
        </w:tc>
        <w:tc>
          <w:tcPr>
            <w:tcW w:w="2268" w:type="dxa"/>
          </w:tcPr>
          <w:p w:rsidR="00AF2B68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AF2B68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(1/5)</w:t>
            </w:r>
          </w:p>
        </w:tc>
        <w:tc>
          <w:tcPr>
            <w:tcW w:w="1134" w:type="dxa"/>
          </w:tcPr>
          <w:p w:rsidR="00AF2B68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 xml:space="preserve">771 </w:t>
            </w:r>
          </w:p>
        </w:tc>
        <w:tc>
          <w:tcPr>
            <w:tcW w:w="1701" w:type="dxa"/>
            <w:vAlign w:val="center"/>
          </w:tcPr>
          <w:p w:rsidR="00AF2B68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985" w:type="dxa"/>
            <w:vMerge w:val="restart"/>
            <w:vAlign w:val="center"/>
          </w:tcPr>
          <w:p w:rsidR="00AF2B68" w:rsidRPr="00D846A4" w:rsidRDefault="00AF2B68" w:rsidP="00AF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46A4">
              <w:rPr>
                <w:rFonts w:ascii="Times New Roman" w:eastAsia="Times New Roman" w:hAnsi="Times New Roman" w:cs="Times New Roman"/>
                <w:lang w:val="en-US" w:eastAsia="ru-RU"/>
              </w:rPr>
              <w:t>Lanos</w:t>
            </w:r>
            <w:proofErr w:type="spellEnd"/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846A4">
              <w:rPr>
                <w:rFonts w:ascii="Times New Roman" w:eastAsia="Times New Roman" w:hAnsi="Times New Roman" w:cs="Times New Roman"/>
                <w:lang w:val="en-US" w:eastAsia="ru-RU"/>
              </w:rPr>
              <w:t>TF</w:t>
            </w: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  <w:r w:rsidRPr="00D846A4">
              <w:rPr>
                <w:rFonts w:ascii="Times New Roman" w:eastAsia="Times New Roman" w:hAnsi="Times New Roman" w:cs="Times New Roman"/>
                <w:lang w:val="en-US" w:eastAsia="ru-RU"/>
              </w:rPr>
              <w:t>Y</w:t>
            </w: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084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F2B68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AF2B68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701" w:type="dxa"/>
            <w:vAlign w:val="center"/>
          </w:tcPr>
          <w:p w:rsidR="00AF2B68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D846A4" w:rsidRPr="00D846A4" w:rsidTr="00AF2B68">
        <w:trPr>
          <w:cantSplit/>
          <w:trHeight w:val="255"/>
          <w:jc w:val="center"/>
        </w:trPr>
        <w:tc>
          <w:tcPr>
            <w:tcW w:w="1820" w:type="dxa"/>
            <w:vMerge/>
          </w:tcPr>
          <w:p w:rsidR="00AF2B68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</w:tcPr>
          <w:p w:rsidR="00AF2B68" w:rsidRPr="00D846A4" w:rsidRDefault="00AF2B68" w:rsidP="00486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F2B68" w:rsidRPr="00D846A4" w:rsidRDefault="00AF2B68" w:rsidP="00AF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AF2B68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AF2B68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2268</w:t>
            </w:r>
          </w:p>
        </w:tc>
        <w:tc>
          <w:tcPr>
            <w:tcW w:w="1701" w:type="dxa"/>
            <w:vAlign w:val="center"/>
          </w:tcPr>
          <w:p w:rsidR="00AF2B68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985" w:type="dxa"/>
            <w:vMerge/>
          </w:tcPr>
          <w:p w:rsidR="00AF2B68" w:rsidRPr="00D846A4" w:rsidRDefault="00AF2B68" w:rsidP="00486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AF2B68" w:rsidRPr="00D846A4" w:rsidRDefault="00AF2B68" w:rsidP="00AF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34" w:type="dxa"/>
            <w:vMerge w:val="restart"/>
            <w:vAlign w:val="center"/>
          </w:tcPr>
          <w:p w:rsidR="00AF2B68" w:rsidRPr="00D846A4" w:rsidRDefault="00AF2B68" w:rsidP="00AF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701" w:type="dxa"/>
            <w:vMerge w:val="restart"/>
            <w:vAlign w:val="center"/>
          </w:tcPr>
          <w:p w:rsidR="00AF2B68" w:rsidRPr="00D846A4" w:rsidRDefault="00AF2B68" w:rsidP="00AF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D846A4" w:rsidRPr="00D846A4" w:rsidTr="00EC4F2D">
        <w:trPr>
          <w:cantSplit/>
          <w:trHeight w:val="148"/>
          <w:jc w:val="center"/>
        </w:trPr>
        <w:tc>
          <w:tcPr>
            <w:tcW w:w="1820" w:type="dxa"/>
            <w:vMerge/>
          </w:tcPr>
          <w:p w:rsidR="00AF2B68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</w:tcPr>
          <w:p w:rsidR="00AF2B68" w:rsidRPr="00D846A4" w:rsidRDefault="00AF2B68" w:rsidP="00486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F2B68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</w:tcPr>
          <w:p w:rsidR="00AF2B68" w:rsidRPr="00D846A4" w:rsidRDefault="00AF2B68" w:rsidP="00486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 xml:space="preserve">34,5 </w:t>
            </w:r>
          </w:p>
        </w:tc>
        <w:tc>
          <w:tcPr>
            <w:tcW w:w="1701" w:type="dxa"/>
            <w:vAlign w:val="center"/>
          </w:tcPr>
          <w:p w:rsidR="00AF2B68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985" w:type="dxa"/>
            <w:vMerge/>
          </w:tcPr>
          <w:p w:rsidR="00AF2B68" w:rsidRPr="00D846A4" w:rsidRDefault="00AF2B68" w:rsidP="00486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AF2B68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AF2B68" w:rsidRPr="00D846A4" w:rsidRDefault="00AF2B68" w:rsidP="00486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AF2B68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6A4" w:rsidRPr="00D846A4" w:rsidTr="00AF2B68">
        <w:trPr>
          <w:cantSplit/>
          <w:trHeight w:val="263"/>
          <w:jc w:val="center"/>
        </w:trPr>
        <w:tc>
          <w:tcPr>
            <w:tcW w:w="1820" w:type="dxa"/>
            <w:vMerge w:val="restart"/>
          </w:tcPr>
          <w:p w:rsidR="00AF2B68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дочь</w:t>
            </w:r>
          </w:p>
          <w:p w:rsidR="00AF2B68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AF2B68" w:rsidRPr="00D846A4" w:rsidRDefault="00AF2B68" w:rsidP="00486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68" w:type="dxa"/>
            <w:vMerge w:val="restart"/>
            <w:vAlign w:val="center"/>
          </w:tcPr>
          <w:p w:rsidR="00AF2B68" w:rsidRPr="00D846A4" w:rsidRDefault="00AF2B68" w:rsidP="00AF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AF2B68" w:rsidRPr="00D846A4" w:rsidRDefault="00AF2B68" w:rsidP="00AF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(1/5)</w:t>
            </w:r>
          </w:p>
        </w:tc>
        <w:tc>
          <w:tcPr>
            <w:tcW w:w="1134" w:type="dxa"/>
            <w:vMerge w:val="restart"/>
            <w:vAlign w:val="center"/>
          </w:tcPr>
          <w:p w:rsidR="00AF2B68" w:rsidRPr="00D846A4" w:rsidRDefault="00AF2B68" w:rsidP="00AF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771</w:t>
            </w:r>
          </w:p>
        </w:tc>
        <w:tc>
          <w:tcPr>
            <w:tcW w:w="1701" w:type="dxa"/>
            <w:vMerge w:val="restart"/>
            <w:vAlign w:val="center"/>
          </w:tcPr>
          <w:p w:rsidR="00AF2B68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985" w:type="dxa"/>
            <w:vMerge w:val="restart"/>
            <w:vAlign w:val="center"/>
          </w:tcPr>
          <w:p w:rsidR="00AF2B68" w:rsidRPr="00D846A4" w:rsidRDefault="00AF2B68" w:rsidP="00AF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01" w:type="dxa"/>
            <w:vAlign w:val="center"/>
          </w:tcPr>
          <w:p w:rsidR="00AF2B68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</w:tcPr>
          <w:p w:rsidR="00AF2B68" w:rsidRPr="00D846A4" w:rsidRDefault="00AF2B68" w:rsidP="00486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 xml:space="preserve">60 </w:t>
            </w:r>
          </w:p>
        </w:tc>
        <w:tc>
          <w:tcPr>
            <w:tcW w:w="1701" w:type="dxa"/>
            <w:vAlign w:val="center"/>
          </w:tcPr>
          <w:p w:rsidR="00AF2B68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D846A4" w:rsidRPr="00D846A4" w:rsidTr="00AF2B68">
        <w:trPr>
          <w:cantSplit/>
          <w:trHeight w:val="262"/>
          <w:jc w:val="center"/>
        </w:trPr>
        <w:tc>
          <w:tcPr>
            <w:tcW w:w="1820" w:type="dxa"/>
            <w:vMerge/>
          </w:tcPr>
          <w:p w:rsidR="00AF2B68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</w:tcPr>
          <w:p w:rsidR="00AF2B68" w:rsidRPr="00D846A4" w:rsidRDefault="00AF2B68" w:rsidP="00486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</w:tcPr>
          <w:p w:rsidR="00AF2B68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AF2B68" w:rsidRPr="00D846A4" w:rsidRDefault="00AF2B68" w:rsidP="00486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AF2B68" w:rsidRPr="00D846A4" w:rsidRDefault="00AF2B68" w:rsidP="00EF0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</w:tcPr>
          <w:p w:rsidR="00AF2B68" w:rsidRPr="00D846A4" w:rsidRDefault="00AF2B68" w:rsidP="00486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F2B68" w:rsidRPr="00D846A4" w:rsidRDefault="00AF2B68" w:rsidP="00AF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34" w:type="dxa"/>
            <w:vAlign w:val="center"/>
          </w:tcPr>
          <w:p w:rsidR="00AF2B68" w:rsidRPr="00D846A4" w:rsidRDefault="00AF2B68" w:rsidP="00AF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701" w:type="dxa"/>
            <w:vAlign w:val="center"/>
          </w:tcPr>
          <w:p w:rsidR="00AF2B68" w:rsidRPr="00D846A4" w:rsidRDefault="00AF2B68" w:rsidP="00AF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</w:tbl>
    <w:p w:rsidR="00486046" w:rsidRPr="00D846A4" w:rsidRDefault="00486046" w:rsidP="00486046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lang w:eastAsia="ru-RU"/>
        </w:rPr>
      </w:pPr>
    </w:p>
    <w:p w:rsidR="00EF0625" w:rsidRPr="00D846A4" w:rsidRDefault="00EF0625" w:rsidP="00840F6B">
      <w:pPr>
        <w:spacing w:after="0" w:line="360" w:lineRule="auto"/>
      </w:pPr>
    </w:p>
    <w:p w:rsidR="00EF0625" w:rsidRPr="00D846A4" w:rsidRDefault="000E13E8" w:rsidP="00EF06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6A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 характера  руководителя </w:t>
      </w:r>
    </w:p>
    <w:p w:rsidR="00EF0625" w:rsidRPr="00D846A4" w:rsidRDefault="000E13E8" w:rsidP="00EF06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6A4">
        <w:rPr>
          <w:rFonts w:ascii="Times New Roman" w:hAnsi="Times New Roman" w:cs="Times New Roman"/>
          <w:b/>
          <w:sz w:val="24"/>
          <w:szCs w:val="24"/>
        </w:rPr>
        <w:t xml:space="preserve">Муниципального бюджетного учреждения «Актюбинский Дом культуры имени </w:t>
      </w:r>
      <w:proofErr w:type="spellStart"/>
      <w:r w:rsidRPr="00D846A4">
        <w:rPr>
          <w:rFonts w:ascii="Times New Roman" w:hAnsi="Times New Roman" w:cs="Times New Roman"/>
          <w:b/>
          <w:sz w:val="24"/>
          <w:szCs w:val="24"/>
        </w:rPr>
        <w:t>Ю.Гагарина</w:t>
      </w:r>
      <w:proofErr w:type="spellEnd"/>
      <w:r w:rsidRPr="00D846A4">
        <w:rPr>
          <w:rFonts w:ascii="Times New Roman" w:hAnsi="Times New Roman" w:cs="Times New Roman"/>
          <w:b/>
          <w:sz w:val="24"/>
          <w:szCs w:val="24"/>
        </w:rPr>
        <w:t>»</w:t>
      </w:r>
    </w:p>
    <w:p w:rsidR="000E13E8" w:rsidRPr="00D846A4" w:rsidRDefault="000E13E8" w:rsidP="00EF06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6A4">
        <w:rPr>
          <w:rFonts w:ascii="Times New Roman" w:hAnsi="Times New Roman" w:cs="Times New Roman"/>
          <w:b/>
          <w:sz w:val="24"/>
          <w:szCs w:val="24"/>
        </w:rPr>
        <w:t xml:space="preserve">Азнакаевского муниципального района и членов его семьи </w:t>
      </w:r>
    </w:p>
    <w:p w:rsidR="000E13E8" w:rsidRPr="00D846A4" w:rsidRDefault="000E13E8" w:rsidP="00EF06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846A4">
        <w:rPr>
          <w:rFonts w:ascii="Times New Roman" w:hAnsi="Times New Roman" w:cs="Times New Roman"/>
          <w:sz w:val="24"/>
          <w:szCs w:val="24"/>
        </w:rPr>
        <w:t xml:space="preserve"> (</w:t>
      </w:r>
      <w:r w:rsidR="00AF2B68" w:rsidRPr="00D846A4">
        <w:rPr>
          <w:rFonts w:ascii="Times New Roman" w:hAnsi="Times New Roman" w:cs="Times New Roman"/>
          <w:sz w:val="24"/>
          <w:szCs w:val="24"/>
        </w:rPr>
        <w:t>период</w:t>
      </w:r>
      <w:r w:rsidRPr="00D846A4">
        <w:rPr>
          <w:rFonts w:ascii="Times New Roman" w:hAnsi="Times New Roman" w:cs="Times New Roman"/>
          <w:sz w:val="24"/>
          <w:szCs w:val="24"/>
        </w:rPr>
        <w:t xml:space="preserve"> с 1 января 201</w:t>
      </w:r>
      <w:r w:rsidR="00AF2B68" w:rsidRPr="00D846A4">
        <w:rPr>
          <w:rFonts w:ascii="Times New Roman" w:hAnsi="Times New Roman" w:cs="Times New Roman"/>
          <w:sz w:val="24"/>
          <w:szCs w:val="24"/>
        </w:rPr>
        <w:t>5</w:t>
      </w:r>
      <w:r w:rsidRPr="00D846A4">
        <w:rPr>
          <w:rFonts w:ascii="Times New Roman" w:hAnsi="Times New Roman" w:cs="Times New Roman"/>
          <w:sz w:val="24"/>
          <w:szCs w:val="24"/>
        </w:rPr>
        <w:t>года по 31 декабря 201</w:t>
      </w:r>
      <w:r w:rsidR="00AF2B68" w:rsidRPr="00D846A4">
        <w:rPr>
          <w:rFonts w:ascii="Times New Roman" w:hAnsi="Times New Roman" w:cs="Times New Roman"/>
          <w:sz w:val="24"/>
          <w:szCs w:val="24"/>
        </w:rPr>
        <w:t>5</w:t>
      </w:r>
      <w:r w:rsidRPr="00D846A4">
        <w:rPr>
          <w:rFonts w:ascii="Times New Roman" w:hAnsi="Times New Roman" w:cs="Times New Roman"/>
          <w:sz w:val="24"/>
          <w:szCs w:val="24"/>
        </w:rPr>
        <w:t xml:space="preserve"> года)</w:t>
      </w:r>
    </w:p>
    <w:p w:rsidR="000E13E8" w:rsidRPr="00D846A4" w:rsidRDefault="000E13E8" w:rsidP="00EF0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546" w:type="dxa"/>
        <w:jc w:val="center"/>
        <w:tblInd w:w="-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126"/>
        <w:gridCol w:w="1984"/>
        <w:gridCol w:w="1134"/>
        <w:gridCol w:w="1701"/>
        <w:gridCol w:w="1843"/>
        <w:gridCol w:w="1702"/>
        <w:gridCol w:w="1133"/>
        <w:gridCol w:w="1938"/>
      </w:tblGrid>
      <w:tr w:rsidR="00D846A4" w:rsidRPr="00D846A4" w:rsidTr="00EC4F2D">
        <w:trPr>
          <w:cantSplit/>
          <w:jc w:val="center"/>
        </w:trPr>
        <w:tc>
          <w:tcPr>
            <w:tcW w:w="1985" w:type="dxa"/>
            <w:vMerge w:val="restart"/>
            <w:vAlign w:val="center"/>
          </w:tcPr>
          <w:p w:rsidR="000E13E8" w:rsidRPr="00D846A4" w:rsidRDefault="00EF0625" w:rsidP="000E1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Ф.И.О.</w:t>
            </w:r>
          </w:p>
        </w:tc>
        <w:tc>
          <w:tcPr>
            <w:tcW w:w="2126" w:type="dxa"/>
            <w:vMerge w:val="restart"/>
            <w:vAlign w:val="center"/>
          </w:tcPr>
          <w:p w:rsidR="000E13E8" w:rsidRPr="00D846A4" w:rsidRDefault="000E13E8" w:rsidP="00AF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Декларированный годовой доход за 201</w:t>
            </w:r>
            <w:r w:rsidR="00AF2B68"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5</w:t>
            </w: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г. (руб.)</w:t>
            </w:r>
          </w:p>
        </w:tc>
        <w:tc>
          <w:tcPr>
            <w:tcW w:w="6662" w:type="dxa"/>
            <w:gridSpan w:val="4"/>
            <w:vAlign w:val="center"/>
          </w:tcPr>
          <w:p w:rsidR="000E13E8" w:rsidRPr="00D846A4" w:rsidRDefault="000E13E8" w:rsidP="000E1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Перечень объектов недвижимого имущества и</w:t>
            </w:r>
          </w:p>
          <w:p w:rsidR="000E13E8" w:rsidRPr="00D846A4" w:rsidRDefault="000E13E8" w:rsidP="000E1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773" w:type="dxa"/>
            <w:gridSpan w:val="3"/>
            <w:vAlign w:val="center"/>
          </w:tcPr>
          <w:p w:rsidR="000E13E8" w:rsidRPr="00D846A4" w:rsidRDefault="000E13E8" w:rsidP="000E1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D846A4" w:rsidRPr="00D846A4" w:rsidTr="00EC4F2D">
        <w:trPr>
          <w:cantSplit/>
          <w:jc w:val="center"/>
        </w:trPr>
        <w:tc>
          <w:tcPr>
            <w:tcW w:w="1985" w:type="dxa"/>
            <w:vMerge/>
            <w:vAlign w:val="center"/>
          </w:tcPr>
          <w:p w:rsidR="000E13E8" w:rsidRPr="00D846A4" w:rsidRDefault="000E13E8" w:rsidP="000E1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0E13E8" w:rsidRPr="00D846A4" w:rsidRDefault="000E13E8" w:rsidP="000E1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E13E8" w:rsidRPr="00D846A4" w:rsidRDefault="000E13E8" w:rsidP="000E1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0E13E8" w:rsidRPr="00D846A4" w:rsidRDefault="000E13E8" w:rsidP="000E1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Площадь (</w:t>
            </w:r>
            <w:proofErr w:type="spellStart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кв</w:t>
            </w:r>
            <w:proofErr w:type="gramStart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701" w:type="dxa"/>
            <w:vAlign w:val="center"/>
          </w:tcPr>
          <w:p w:rsidR="00794487" w:rsidRPr="00D846A4" w:rsidRDefault="000E13E8" w:rsidP="000E1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Страна </w:t>
            </w:r>
          </w:p>
          <w:p w:rsidR="000E13E8" w:rsidRPr="00D846A4" w:rsidRDefault="000E13E8" w:rsidP="00794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расположения</w:t>
            </w:r>
          </w:p>
        </w:tc>
        <w:tc>
          <w:tcPr>
            <w:tcW w:w="1843" w:type="dxa"/>
            <w:vAlign w:val="center"/>
          </w:tcPr>
          <w:p w:rsidR="000E13E8" w:rsidRPr="00D846A4" w:rsidRDefault="000E13E8" w:rsidP="00794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Транспортные средства</w:t>
            </w:r>
          </w:p>
        </w:tc>
        <w:tc>
          <w:tcPr>
            <w:tcW w:w="1702" w:type="dxa"/>
            <w:vAlign w:val="center"/>
          </w:tcPr>
          <w:p w:rsidR="000E13E8" w:rsidRPr="00D846A4" w:rsidRDefault="000E13E8" w:rsidP="000E1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Вид объектов недвижимости</w:t>
            </w:r>
          </w:p>
        </w:tc>
        <w:tc>
          <w:tcPr>
            <w:tcW w:w="1133" w:type="dxa"/>
            <w:vAlign w:val="center"/>
          </w:tcPr>
          <w:p w:rsidR="000E13E8" w:rsidRPr="00D846A4" w:rsidRDefault="000E13E8" w:rsidP="000E1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Площадь (</w:t>
            </w:r>
            <w:proofErr w:type="spellStart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кв</w:t>
            </w:r>
            <w:proofErr w:type="gramStart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938" w:type="dxa"/>
            <w:vAlign w:val="center"/>
          </w:tcPr>
          <w:p w:rsidR="00794487" w:rsidRPr="00D846A4" w:rsidRDefault="000E13E8" w:rsidP="000E1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Страна </w:t>
            </w:r>
          </w:p>
          <w:p w:rsidR="000E13E8" w:rsidRPr="00D846A4" w:rsidRDefault="000E13E8" w:rsidP="00794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расположения</w:t>
            </w:r>
          </w:p>
        </w:tc>
      </w:tr>
      <w:tr w:rsidR="00D846A4" w:rsidRPr="00D846A4" w:rsidTr="00EC4F2D">
        <w:trPr>
          <w:cantSplit/>
          <w:trHeight w:val="537"/>
          <w:jc w:val="center"/>
        </w:trPr>
        <w:tc>
          <w:tcPr>
            <w:tcW w:w="1985" w:type="dxa"/>
            <w:vAlign w:val="center"/>
          </w:tcPr>
          <w:p w:rsidR="000E13E8" w:rsidRPr="00D846A4" w:rsidRDefault="000E13E8" w:rsidP="00794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Хвалеева</w:t>
            </w:r>
            <w:proofErr w:type="spellEnd"/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Нина Владимировна</w:t>
            </w:r>
          </w:p>
        </w:tc>
        <w:tc>
          <w:tcPr>
            <w:tcW w:w="2126" w:type="dxa"/>
            <w:vAlign w:val="center"/>
          </w:tcPr>
          <w:p w:rsidR="000E13E8" w:rsidRPr="00D846A4" w:rsidRDefault="00AF2B68" w:rsidP="00794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591 737,54</w:t>
            </w:r>
          </w:p>
        </w:tc>
        <w:tc>
          <w:tcPr>
            <w:tcW w:w="1984" w:type="dxa"/>
            <w:vAlign w:val="center"/>
          </w:tcPr>
          <w:p w:rsidR="000E13E8" w:rsidRPr="00D846A4" w:rsidRDefault="00794487" w:rsidP="00794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0E13E8"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</w:t>
            </w: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13E8"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(1/4)</w:t>
            </w:r>
          </w:p>
        </w:tc>
        <w:tc>
          <w:tcPr>
            <w:tcW w:w="1134" w:type="dxa"/>
            <w:vAlign w:val="center"/>
          </w:tcPr>
          <w:p w:rsidR="000E13E8" w:rsidRPr="00D846A4" w:rsidRDefault="00AF2B68" w:rsidP="00794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60.8</w:t>
            </w:r>
          </w:p>
        </w:tc>
        <w:tc>
          <w:tcPr>
            <w:tcW w:w="1701" w:type="dxa"/>
            <w:vAlign w:val="center"/>
          </w:tcPr>
          <w:p w:rsidR="00794487" w:rsidRPr="00D846A4" w:rsidRDefault="00794487" w:rsidP="00794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13E8" w:rsidRPr="00D846A4" w:rsidRDefault="000E13E8" w:rsidP="00794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0E13E8" w:rsidRPr="00D846A4" w:rsidRDefault="000E13E8" w:rsidP="00794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0E13E8" w:rsidRPr="00D846A4" w:rsidRDefault="000E13E8" w:rsidP="00794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2" w:type="dxa"/>
            <w:vAlign w:val="center"/>
          </w:tcPr>
          <w:p w:rsidR="000E13E8" w:rsidRPr="00D846A4" w:rsidRDefault="00C73121" w:rsidP="00794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0E13E8"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133" w:type="dxa"/>
            <w:vAlign w:val="center"/>
          </w:tcPr>
          <w:p w:rsidR="000E13E8" w:rsidRPr="00D846A4" w:rsidRDefault="00794487" w:rsidP="00794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38" w:type="dxa"/>
            <w:vAlign w:val="center"/>
          </w:tcPr>
          <w:p w:rsidR="000E13E8" w:rsidRPr="00D846A4" w:rsidRDefault="00794487" w:rsidP="00794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846A4" w:rsidRPr="00D846A4" w:rsidTr="00EC4F2D">
        <w:trPr>
          <w:cantSplit/>
          <w:trHeight w:val="173"/>
          <w:jc w:val="center"/>
        </w:trPr>
        <w:tc>
          <w:tcPr>
            <w:tcW w:w="1985" w:type="dxa"/>
            <w:vMerge w:val="restart"/>
            <w:vAlign w:val="center"/>
          </w:tcPr>
          <w:p w:rsidR="00FF1973" w:rsidRPr="00D846A4" w:rsidRDefault="00794487" w:rsidP="00794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FF1973"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упруг</w:t>
            </w:r>
          </w:p>
          <w:p w:rsidR="00FF1973" w:rsidRPr="00D846A4" w:rsidRDefault="00FF1973" w:rsidP="00794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FF1973" w:rsidRPr="00D846A4" w:rsidRDefault="00AF2B68" w:rsidP="00794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355 178,02</w:t>
            </w:r>
          </w:p>
        </w:tc>
        <w:tc>
          <w:tcPr>
            <w:tcW w:w="1984" w:type="dxa"/>
            <w:vAlign w:val="center"/>
          </w:tcPr>
          <w:p w:rsidR="00FF1973" w:rsidRPr="00D846A4" w:rsidRDefault="00794487" w:rsidP="00794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FF1973"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</w:t>
            </w: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F1973"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(1/4)</w:t>
            </w:r>
          </w:p>
        </w:tc>
        <w:tc>
          <w:tcPr>
            <w:tcW w:w="1134" w:type="dxa"/>
            <w:vAlign w:val="center"/>
          </w:tcPr>
          <w:p w:rsidR="00FF1973" w:rsidRPr="00D846A4" w:rsidRDefault="00AF2B68" w:rsidP="00794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60.8</w:t>
            </w:r>
          </w:p>
        </w:tc>
        <w:tc>
          <w:tcPr>
            <w:tcW w:w="1701" w:type="dxa"/>
            <w:vMerge w:val="restart"/>
            <w:vAlign w:val="center"/>
          </w:tcPr>
          <w:p w:rsidR="00FF1973" w:rsidRPr="00D846A4" w:rsidRDefault="00FF1973" w:rsidP="00794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FF1973" w:rsidRPr="00D846A4" w:rsidRDefault="00FF1973" w:rsidP="00794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FF1973" w:rsidRPr="00D846A4" w:rsidRDefault="00AF2B68" w:rsidP="0079448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</w:rPr>
            </w:pPr>
            <w:proofErr w:type="spellStart"/>
            <w:r w:rsidRPr="00D846A4">
              <w:rPr>
                <w:rFonts w:ascii="Times New Roman" w:eastAsia="Calibri" w:hAnsi="Times New Roman" w:cs="Times New Roman"/>
                <w:lang w:val="en-US"/>
              </w:rPr>
              <w:t>Gttly-Emgrand</w:t>
            </w:r>
            <w:proofErr w:type="spellEnd"/>
          </w:p>
          <w:p w:rsidR="00FF1973" w:rsidRPr="00D846A4" w:rsidRDefault="00FF1973" w:rsidP="00794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 w:val="restart"/>
            <w:vAlign w:val="center"/>
          </w:tcPr>
          <w:p w:rsidR="00FF1973" w:rsidRPr="00D846A4" w:rsidRDefault="00FF1973" w:rsidP="00794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33" w:type="dxa"/>
            <w:vMerge w:val="restart"/>
            <w:vAlign w:val="center"/>
          </w:tcPr>
          <w:p w:rsidR="00FF1973" w:rsidRPr="00D846A4" w:rsidRDefault="00794487" w:rsidP="00794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38" w:type="dxa"/>
            <w:vMerge w:val="restart"/>
            <w:vAlign w:val="center"/>
          </w:tcPr>
          <w:p w:rsidR="00FF1973" w:rsidRPr="00D846A4" w:rsidRDefault="00794487" w:rsidP="00794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846A4" w:rsidRPr="00D846A4" w:rsidTr="00EC4F2D">
        <w:trPr>
          <w:cantSplit/>
          <w:trHeight w:val="70"/>
          <w:jc w:val="center"/>
        </w:trPr>
        <w:tc>
          <w:tcPr>
            <w:tcW w:w="1985" w:type="dxa"/>
            <w:vMerge/>
          </w:tcPr>
          <w:p w:rsidR="00FF1973" w:rsidRPr="00D846A4" w:rsidRDefault="00FF1973" w:rsidP="000E1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FF1973" w:rsidRPr="00D846A4" w:rsidRDefault="00FF1973" w:rsidP="000E1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F1973" w:rsidRPr="00D846A4" w:rsidRDefault="00FF1973" w:rsidP="00794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794487"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араж</w:t>
            </w:r>
          </w:p>
        </w:tc>
        <w:tc>
          <w:tcPr>
            <w:tcW w:w="1134" w:type="dxa"/>
          </w:tcPr>
          <w:p w:rsidR="00FF1973" w:rsidRPr="00D846A4" w:rsidRDefault="00FF1973" w:rsidP="000E1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1" w:type="dxa"/>
            <w:vMerge/>
          </w:tcPr>
          <w:p w:rsidR="00FF1973" w:rsidRPr="00D846A4" w:rsidRDefault="00FF1973" w:rsidP="000E1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FF1973" w:rsidRPr="00D846A4" w:rsidRDefault="00FF1973" w:rsidP="000E13E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2" w:type="dxa"/>
            <w:vMerge/>
          </w:tcPr>
          <w:p w:rsidR="00FF1973" w:rsidRPr="00D846A4" w:rsidRDefault="00FF1973" w:rsidP="000E1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</w:tcPr>
          <w:p w:rsidR="00FF1973" w:rsidRPr="00D846A4" w:rsidRDefault="00FF1973" w:rsidP="000E1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</w:tcPr>
          <w:p w:rsidR="00FF1973" w:rsidRPr="00D846A4" w:rsidRDefault="00FF1973" w:rsidP="000E1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F1973" w:rsidRPr="00D846A4" w:rsidRDefault="00FF1973" w:rsidP="00840F6B">
      <w:pPr>
        <w:spacing w:after="0" w:line="360" w:lineRule="auto"/>
      </w:pPr>
    </w:p>
    <w:p w:rsidR="00676D7A" w:rsidRPr="00D846A4" w:rsidRDefault="00676D7A" w:rsidP="00676D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D7A" w:rsidRPr="00D846A4" w:rsidRDefault="00676D7A" w:rsidP="00676D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6A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 характера  директора </w:t>
      </w:r>
    </w:p>
    <w:p w:rsidR="00676D7A" w:rsidRPr="00D846A4" w:rsidRDefault="00676D7A" w:rsidP="00676D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6A4">
        <w:rPr>
          <w:rFonts w:ascii="Times New Roman" w:hAnsi="Times New Roman" w:cs="Times New Roman"/>
          <w:b/>
          <w:sz w:val="24"/>
          <w:szCs w:val="24"/>
        </w:rPr>
        <w:t xml:space="preserve">Муниципального бюджетного учреждения «Молодежный центр» Азнакаевского муниципального района и членов его семьи </w:t>
      </w:r>
    </w:p>
    <w:p w:rsidR="00676D7A" w:rsidRPr="00D846A4" w:rsidRDefault="00676D7A" w:rsidP="00676D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846A4">
        <w:rPr>
          <w:rFonts w:ascii="Times New Roman" w:hAnsi="Times New Roman" w:cs="Times New Roman"/>
          <w:sz w:val="24"/>
          <w:szCs w:val="24"/>
        </w:rPr>
        <w:t xml:space="preserve"> (за отчетный финансовый год с 1 января 201</w:t>
      </w:r>
      <w:r w:rsidR="00C219BE" w:rsidRPr="00D846A4">
        <w:rPr>
          <w:rFonts w:ascii="Times New Roman" w:hAnsi="Times New Roman" w:cs="Times New Roman"/>
          <w:sz w:val="24"/>
          <w:szCs w:val="24"/>
        </w:rPr>
        <w:t>5</w:t>
      </w:r>
      <w:r w:rsidRPr="00D846A4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C219BE" w:rsidRPr="00D846A4">
        <w:rPr>
          <w:rFonts w:ascii="Times New Roman" w:hAnsi="Times New Roman" w:cs="Times New Roman"/>
          <w:sz w:val="24"/>
          <w:szCs w:val="24"/>
        </w:rPr>
        <w:t>5</w:t>
      </w:r>
      <w:r w:rsidRPr="00D846A4">
        <w:rPr>
          <w:rFonts w:ascii="Times New Roman" w:hAnsi="Times New Roman" w:cs="Times New Roman"/>
          <w:sz w:val="24"/>
          <w:szCs w:val="24"/>
        </w:rPr>
        <w:t xml:space="preserve"> года)</w:t>
      </w:r>
    </w:p>
    <w:p w:rsidR="00676D7A" w:rsidRPr="00D846A4" w:rsidRDefault="00676D7A" w:rsidP="00676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455" w:type="dxa"/>
        <w:jc w:val="center"/>
        <w:tblInd w:w="-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103"/>
        <w:gridCol w:w="1984"/>
        <w:gridCol w:w="1229"/>
        <w:gridCol w:w="1606"/>
        <w:gridCol w:w="1701"/>
        <w:gridCol w:w="1702"/>
        <w:gridCol w:w="1157"/>
        <w:gridCol w:w="1705"/>
      </w:tblGrid>
      <w:tr w:rsidR="00D846A4" w:rsidRPr="00D846A4" w:rsidTr="00EC4F2D">
        <w:trPr>
          <w:cantSplit/>
          <w:jc w:val="center"/>
        </w:trPr>
        <w:tc>
          <w:tcPr>
            <w:tcW w:w="2268" w:type="dxa"/>
            <w:vMerge w:val="restart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Ф.И.О.</w:t>
            </w:r>
          </w:p>
        </w:tc>
        <w:tc>
          <w:tcPr>
            <w:tcW w:w="2103" w:type="dxa"/>
            <w:vMerge w:val="restart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Декларированный годовой доход за 201</w:t>
            </w:r>
            <w:r w:rsidR="00C219BE"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5</w:t>
            </w: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г. (руб.)</w:t>
            </w:r>
          </w:p>
        </w:tc>
        <w:tc>
          <w:tcPr>
            <w:tcW w:w="6520" w:type="dxa"/>
            <w:gridSpan w:val="4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Перечень объектов недвижимого имущества и</w:t>
            </w:r>
          </w:p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564" w:type="dxa"/>
            <w:gridSpan w:val="3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D846A4" w:rsidRPr="00D846A4" w:rsidTr="00EC4F2D">
        <w:trPr>
          <w:cantSplit/>
          <w:jc w:val="center"/>
        </w:trPr>
        <w:tc>
          <w:tcPr>
            <w:tcW w:w="2268" w:type="dxa"/>
            <w:vMerge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03" w:type="dxa"/>
            <w:vMerge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Вид объектов недвижимости</w:t>
            </w:r>
          </w:p>
        </w:tc>
        <w:tc>
          <w:tcPr>
            <w:tcW w:w="1229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Площадь (</w:t>
            </w:r>
            <w:proofErr w:type="spellStart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кв</w:t>
            </w:r>
            <w:proofErr w:type="gramStart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606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Страна </w:t>
            </w:r>
          </w:p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расположения</w:t>
            </w:r>
          </w:p>
        </w:tc>
        <w:tc>
          <w:tcPr>
            <w:tcW w:w="1701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Транспортные средства</w:t>
            </w:r>
          </w:p>
        </w:tc>
        <w:tc>
          <w:tcPr>
            <w:tcW w:w="1702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Вид объектов недвижимости</w:t>
            </w:r>
          </w:p>
        </w:tc>
        <w:tc>
          <w:tcPr>
            <w:tcW w:w="1157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Площадь (</w:t>
            </w:r>
            <w:proofErr w:type="spellStart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кв</w:t>
            </w:r>
            <w:proofErr w:type="gramStart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705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Страна </w:t>
            </w:r>
          </w:p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расположения</w:t>
            </w:r>
          </w:p>
        </w:tc>
      </w:tr>
      <w:tr w:rsidR="00D846A4" w:rsidRPr="00D846A4" w:rsidTr="00EC4F2D">
        <w:trPr>
          <w:cantSplit/>
          <w:trHeight w:val="537"/>
          <w:jc w:val="center"/>
        </w:trPr>
        <w:tc>
          <w:tcPr>
            <w:tcW w:w="2268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Мингазова</w:t>
            </w:r>
            <w:proofErr w:type="spellEnd"/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 xml:space="preserve"> Миляуша </w:t>
            </w:r>
            <w:proofErr w:type="spellStart"/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Ринаровна</w:t>
            </w:r>
            <w:proofErr w:type="spellEnd"/>
          </w:p>
        </w:tc>
        <w:tc>
          <w:tcPr>
            <w:tcW w:w="2103" w:type="dxa"/>
            <w:vAlign w:val="center"/>
          </w:tcPr>
          <w:p w:rsidR="00676D7A" w:rsidRPr="00D846A4" w:rsidRDefault="00C219BE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207 590,62</w:t>
            </w:r>
          </w:p>
        </w:tc>
        <w:tc>
          <w:tcPr>
            <w:tcW w:w="1984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квартира (1/2)</w:t>
            </w:r>
          </w:p>
        </w:tc>
        <w:tc>
          <w:tcPr>
            <w:tcW w:w="1229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45,10</w:t>
            </w:r>
          </w:p>
        </w:tc>
        <w:tc>
          <w:tcPr>
            <w:tcW w:w="1606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701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D846A4">
              <w:rPr>
                <w:rFonts w:ascii="Times New Roman" w:eastAsia="Times New Roman" w:hAnsi="Times New Roman" w:cs="Times New Roman"/>
                <w:lang w:val="en-US" w:eastAsia="ru-RU"/>
              </w:rPr>
              <w:t>Lada</w:t>
            </w:r>
            <w:proofErr w:type="spellEnd"/>
            <w:r w:rsidRPr="00D846A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D846A4">
              <w:rPr>
                <w:rFonts w:ascii="Times New Roman" w:eastAsia="Times New Roman" w:hAnsi="Times New Roman" w:cs="Times New Roman"/>
                <w:lang w:val="en-US" w:eastAsia="ru-RU"/>
              </w:rPr>
              <w:t>Kalina</w:t>
            </w:r>
            <w:proofErr w:type="spellEnd"/>
            <w:r w:rsidRPr="00D846A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111930</w:t>
            </w:r>
          </w:p>
        </w:tc>
        <w:tc>
          <w:tcPr>
            <w:tcW w:w="1702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7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5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6A4" w:rsidRPr="00D846A4" w:rsidTr="00EC4F2D">
        <w:trPr>
          <w:cantSplit/>
          <w:trHeight w:val="270"/>
          <w:jc w:val="center"/>
        </w:trPr>
        <w:tc>
          <w:tcPr>
            <w:tcW w:w="2268" w:type="dxa"/>
            <w:vMerge w:val="restart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2103" w:type="dxa"/>
            <w:vMerge w:val="restart"/>
            <w:vAlign w:val="center"/>
          </w:tcPr>
          <w:p w:rsidR="00676D7A" w:rsidRPr="00D846A4" w:rsidRDefault="00C219BE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505 654,54</w:t>
            </w:r>
          </w:p>
        </w:tc>
        <w:tc>
          <w:tcPr>
            <w:tcW w:w="1984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земельный участок (пая)</w:t>
            </w:r>
          </w:p>
        </w:tc>
        <w:tc>
          <w:tcPr>
            <w:tcW w:w="1229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35800,00</w:t>
            </w:r>
          </w:p>
        </w:tc>
        <w:tc>
          <w:tcPr>
            <w:tcW w:w="1606" w:type="dxa"/>
            <w:vMerge w:val="restart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701" w:type="dxa"/>
            <w:vMerge w:val="restart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02" w:type="dxa"/>
            <w:vMerge w:val="restart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7" w:type="dxa"/>
            <w:vMerge w:val="restart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5" w:type="dxa"/>
            <w:vMerge w:val="restart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6A4" w:rsidRPr="00D846A4" w:rsidTr="00EC4F2D">
        <w:trPr>
          <w:cantSplit/>
          <w:trHeight w:val="270"/>
          <w:jc w:val="center"/>
        </w:trPr>
        <w:tc>
          <w:tcPr>
            <w:tcW w:w="2268" w:type="dxa"/>
            <w:vMerge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03" w:type="dxa"/>
            <w:vMerge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квартира (1/2)</w:t>
            </w:r>
          </w:p>
        </w:tc>
        <w:tc>
          <w:tcPr>
            <w:tcW w:w="1229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45,10</w:t>
            </w:r>
          </w:p>
        </w:tc>
        <w:tc>
          <w:tcPr>
            <w:tcW w:w="1606" w:type="dxa"/>
            <w:vMerge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vMerge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5" w:type="dxa"/>
            <w:vMerge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6A4" w:rsidRPr="00D846A4" w:rsidTr="00EC4F2D">
        <w:trPr>
          <w:cantSplit/>
          <w:trHeight w:val="537"/>
          <w:jc w:val="center"/>
        </w:trPr>
        <w:tc>
          <w:tcPr>
            <w:tcW w:w="2268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дочь</w:t>
            </w:r>
          </w:p>
        </w:tc>
        <w:tc>
          <w:tcPr>
            <w:tcW w:w="2103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984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29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6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02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57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45,10</w:t>
            </w:r>
          </w:p>
        </w:tc>
        <w:tc>
          <w:tcPr>
            <w:tcW w:w="1705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D846A4" w:rsidRPr="00D846A4" w:rsidTr="00EC4F2D">
        <w:trPr>
          <w:cantSplit/>
          <w:trHeight w:val="537"/>
          <w:jc w:val="center"/>
        </w:trPr>
        <w:tc>
          <w:tcPr>
            <w:tcW w:w="2268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дочь</w:t>
            </w:r>
          </w:p>
        </w:tc>
        <w:tc>
          <w:tcPr>
            <w:tcW w:w="2103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984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29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6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02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57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45,10</w:t>
            </w:r>
          </w:p>
        </w:tc>
        <w:tc>
          <w:tcPr>
            <w:tcW w:w="1705" w:type="dxa"/>
            <w:vAlign w:val="center"/>
          </w:tcPr>
          <w:p w:rsidR="00676D7A" w:rsidRPr="00D846A4" w:rsidRDefault="00676D7A" w:rsidP="00C219B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6A4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</w:tbl>
    <w:p w:rsidR="00676D7A" w:rsidRPr="00D846A4" w:rsidRDefault="00676D7A" w:rsidP="00C219BE">
      <w:pPr>
        <w:spacing w:after="0" w:line="0" w:lineRule="atLeast"/>
      </w:pPr>
    </w:p>
    <w:p w:rsidR="0053628E" w:rsidRPr="00D846A4" w:rsidRDefault="0053628E" w:rsidP="00840F6B">
      <w:pPr>
        <w:spacing w:after="0" w:line="360" w:lineRule="auto"/>
      </w:pPr>
    </w:p>
    <w:p w:rsidR="006C4FE5" w:rsidRPr="00D846A4" w:rsidRDefault="006C4FE5" w:rsidP="006C4F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6A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руководителя </w:t>
      </w:r>
    </w:p>
    <w:p w:rsidR="006C4FE5" w:rsidRPr="00D846A4" w:rsidRDefault="006C4FE5" w:rsidP="006C4F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6A4">
        <w:rPr>
          <w:rFonts w:ascii="Times New Roman" w:hAnsi="Times New Roman" w:cs="Times New Roman"/>
          <w:b/>
          <w:sz w:val="24"/>
          <w:szCs w:val="24"/>
        </w:rPr>
        <w:t>МКУ «Управления гражданской защиты» Азнакаевского муниципального района»</w:t>
      </w:r>
    </w:p>
    <w:p w:rsidR="006C4FE5" w:rsidRPr="00D846A4" w:rsidRDefault="006C4FE5" w:rsidP="006C4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846A4">
        <w:rPr>
          <w:rFonts w:ascii="Times New Roman" w:hAnsi="Times New Roman" w:cs="Times New Roman"/>
          <w:sz w:val="24"/>
          <w:szCs w:val="24"/>
        </w:rPr>
        <w:t>(за период с 1 января 201</w:t>
      </w:r>
      <w:r w:rsidR="00D846A4" w:rsidRPr="00D846A4">
        <w:rPr>
          <w:rFonts w:ascii="Times New Roman" w:hAnsi="Times New Roman" w:cs="Times New Roman"/>
          <w:sz w:val="24"/>
          <w:szCs w:val="24"/>
        </w:rPr>
        <w:t>5</w:t>
      </w:r>
      <w:r w:rsidRPr="00D846A4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D846A4" w:rsidRPr="00D846A4">
        <w:rPr>
          <w:rFonts w:ascii="Times New Roman" w:hAnsi="Times New Roman" w:cs="Times New Roman"/>
          <w:sz w:val="24"/>
          <w:szCs w:val="24"/>
        </w:rPr>
        <w:t>5</w:t>
      </w:r>
      <w:r w:rsidRPr="00D846A4">
        <w:rPr>
          <w:rFonts w:ascii="Times New Roman" w:hAnsi="Times New Roman" w:cs="Times New Roman"/>
          <w:sz w:val="24"/>
          <w:szCs w:val="24"/>
        </w:rPr>
        <w:t xml:space="preserve"> года)</w:t>
      </w:r>
    </w:p>
    <w:p w:rsidR="006C4FE5" w:rsidRPr="00D846A4" w:rsidRDefault="006C4FE5" w:rsidP="006C4FE5">
      <w:pPr>
        <w:spacing w:after="0"/>
        <w:jc w:val="center"/>
        <w:rPr>
          <w:b/>
          <w:sz w:val="24"/>
          <w:szCs w:val="24"/>
        </w:rPr>
      </w:pP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268"/>
        <w:gridCol w:w="1843"/>
        <w:gridCol w:w="1276"/>
        <w:gridCol w:w="1701"/>
        <w:gridCol w:w="1701"/>
        <w:gridCol w:w="1843"/>
        <w:gridCol w:w="1112"/>
        <w:gridCol w:w="1581"/>
      </w:tblGrid>
      <w:tr w:rsidR="00D846A4" w:rsidRPr="00D846A4" w:rsidTr="00EC4F2D">
        <w:tc>
          <w:tcPr>
            <w:tcW w:w="2126" w:type="dxa"/>
            <w:vMerge w:val="restart"/>
            <w:shd w:val="clear" w:color="auto" w:fill="auto"/>
          </w:tcPr>
          <w:p w:rsidR="006C4FE5" w:rsidRPr="00D846A4" w:rsidRDefault="006C4FE5" w:rsidP="006C4FE5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ФИО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C4F2D" w:rsidRPr="00D846A4" w:rsidRDefault="006C4FE5" w:rsidP="00EC4F2D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Декларированный годовой доход</w:t>
            </w:r>
          </w:p>
          <w:p w:rsidR="006C4FE5" w:rsidRPr="00D846A4" w:rsidRDefault="006C4FE5" w:rsidP="00D846A4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за 201</w:t>
            </w:r>
            <w:r w:rsidR="00D846A4"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5</w:t>
            </w: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г. (руб.)</w:t>
            </w:r>
          </w:p>
        </w:tc>
        <w:tc>
          <w:tcPr>
            <w:tcW w:w="6521" w:type="dxa"/>
            <w:gridSpan w:val="4"/>
            <w:shd w:val="clear" w:color="auto" w:fill="auto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  <w:shd w:val="clear" w:color="auto" w:fill="auto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D846A4" w:rsidRPr="00D846A4" w:rsidTr="00EC4F2D">
        <w:tc>
          <w:tcPr>
            <w:tcW w:w="2126" w:type="dxa"/>
            <w:vMerge/>
            <w:shd w:val="clear" w:color="auto" w:fill="auto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auto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276" w:type="dxa"/>
            <w:shd w:val="clear" w:color="auto" w:fill="auto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</w:t>
            </w:r>
            <w:proofErr w:type="spellStart"/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кв.м</w:t>
            </w:r>
            <w:proofErr w:type="spellEnd"/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.)</w:t>
            </w:r>
          </w:p>
        </w:tc>
        <w:tc>
          <w:tcPr>
            <w:tcW w:w="1701" w:type="dxa"/>
            <w:shd w:val="clear" w:color="auto" w:fill="auto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расположения</w:t>
            </w:r>
          </w:p>
        </w:tc>
        <w:tc>
          <w:tcPr>
            <w:tcW w:w="1701" w:type="dxa"/>
            <w:shd w:val="clear" w:color="auto" w:fill="auto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Транспортные средства</w:t>
            </w:r>
          </w:p>
        </w:tc>
        <w:tc>
          <w:tcPr>
            <w:tcW w:w="1843" w:type="dxa"/>
            <w:shd w:val="clear" w:color="auto" w:fill="auto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12" w:type="dxa"/>
            <w:shd w:val="clear" w:color="auto" w:fill="auto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</w:t>
            </w:r>
            <w:proofErr w:type="spellStart"/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кв.м</w:t>
            </w:r>
            <w:proofErr w:type="spellEnd"/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.)</w:t>
            </w:r>
          </w:p>
        </w:tc>
        <w:tc>
          <w:tcPr>
            <w:tcW w:w="1581" w:type="dxa"/>
            <w:shd w:val="clear" w:color="auto" w:fill="auto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расположения</w:t>
            </w:r>
          </w:p>
        </w:tc>
      </w:tr>
      <w:tr w:rsidR="00D846A4" w:rsidRPr="00D846A4" w:rsidTr="00D846A4">
        <w:tc>
          <w:tcPr>
            <w:tcW w:w="2126" w:type="dxa"/>
            <w:shd w:val="clear" w:color="auto" w:fill="auto"/>
            <w:vAlign w:val="center"/>
          </w:tcPr>
          <w:p w:rsidR="006C4FE5" w:rsidRPr="00D846A4" w:rsidRDefault="006C4FE5" w:rsidP="00D846A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846A4">
              <w:rPr>
                <w:rFonts w:ascii="Times New Roman" w:hAnsi="Times New Roman" w:cs="Times New Roman"/>
              </w:rPr>
              <w:t>Галеева</w:t>
            </w:r>
            <w:proofErr w:type="spellEnd"/>
            <w:r w:rsidRPr="00D846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46A4">
              <w:rPr>
                <w:rFonts w:ascii="Times New Roman" w:hAnsi="Times New Roman" w:cs="Times New Roman"/>
              </w:rPr>
              <w:t>Гульфира</w:t>
            </w:r>
            <w:proofErr w:type="spellEnd"/>
            <w:r w:rsidRPr="00D846A4">
              <w:rPr>
                <w:rFonts w:ascii="Times New Roman" w:hAnsi="Times New Roman" w:cs="Times New Roman"/>
              </w:rPr>
              <w:t xml:space="preserve"> Камиловна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4FE5" w:rsidRPr="00D846A4" w:rsidRDefault="00D846A4" w:rsidP="00F439E9">
            <w:pPr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289337,94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4FE5" w:rsidRPr="00D846A4" w:rsidRDefault="006C4FE5" w:rsidP="00D846A4">
            <w:pPr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квартира (</w:t>
            </w:r>
            <w:r w:rsidR="00D846A4" w:rsidRPr="00D846A4">
              <w:rPr>
                <w:rFonts w:ascii="Times New Roman" w:hAnsi="Times New Roman" w:cs="Times New Roman"/>
              </w:rPr>
              <w:t xml:space="preserve">совместная с </w:t>
            </w:r>
            <w:proofErr w:type="spellStart"/>
            <w:r w:rsidR="00D846A4" w:rsidRPr="00D846A4">
              <w:rPr>
                <w:rFonts w:ascii="Times New Roman" w:hAnsi="Times New Roman" w:cs="Times New Roman"/>
              </w:rPr>
              <w:t>Галеевой</w:t>
            </w:r>
            <w:proofErr w:type="spellEnd"/>
            <w:r w:rsidR="00D846A4" w:rsidRPr="00D846A4">
              <w:rPr>
                <w:rFonts w:ascii="Times New Roman" w:hAnsi="Times New Roman" w:cs="Times New Roman"/>
              </w:rPr>
              <w:t xml:space="preserve"> В.Д., </w:t>
            </w:r>
            <w:proofErr w:type="spellStart"/>
            <w:r w:rsidR="00D846A4" w:rsidRPr="00D846A4">
              <w:rPr>
                <w:rFonts w:ascii="Times New Roman" w:hAnsi="Times New Roman" w:cs="Times New Roman"/>
              </w:rPr>
              <w:t>Галеевым</w:t>
            </w:r>
            <w:proofErr w:type="spellEnd"/>
            <w:r w:rsidR="00D846A4" w:rsidRPr="00D846A4">
              <w:rPr>
                <w:rFonts w:ascii="Times New Roman" w:hAnsi="Times New Roman" w:cs="Times New Roman"/>
              </w:rPr>
              <w:t xml:space="preserve"> Д.М.</w:t>
            </w:r>
            <w:r w:rsidRPr="00D846A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55,60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-</w:t>
            </w:r>
          </w:p>
        </w:tc>
      </w:tr>
    </w:tbl>
    <w:p w:rsidR="006C4FE5" w:rsidRPr="00D846A4" w:rsidRDefault="006C4FE5" w:rsidP="00840F6B">
      <w:pPr>
        <w:spacing w:after="0" w:line="360" w:lineRule="auto"/>
      </w:pPr>
    </w:p>
    <w:p w:rsidR="00C219BE" w:rsidRPr="00D846A4" w:rsidRDefault="00C219BE" w:rsidP="00840F6B">
      <w:pPr>
        <w:spacing w:after="0" w:line="360" w:lineRule="auto"/>
      </w:pPr>
    </w:p>
    <w:p w:rsidR="00B64851" w:rsidRPr="00D846A4" w:rsidRDefault="00B64851" w:rsidP="00840F6B">
      <w:pPr>
        <w:spacing w:after="0" w:line="360" w:lineRule="auto"/>
      </w:pPr>
    </w:p>
    <w:p w:rsidR="006C4FE5" w:rsidRPr="00D846A4" w:rsidRDefault="006C4FE5" w:rsidP="006C4F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6A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руководителя </w:t>
      </w:r>
    </w:p>
    <w:p w:rsidR="006C4FE5" w:rsidRPr="00D846A4" w:rsidRDefault="006C4FE5" w:rsidP="006C4F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6A4">
        <w:rPr>
          <w:rFonts w:ascii="Times New Roman" w:hAnsi="Times New Roman" w:cs="Times New Roman"/>
          <w:b/>
          <w:sz w:val="24"/>
          <w:szCs w:val="24"/>
        </w:rPr>
        <w:t>МКУ «Централизованная бухгалтерия» Азнакаевского муниципального района»</w:t>
      </w:r>
    </w:p>
    <w:p w:rsidR="006C4FE5" w:rsidRPr="00D846A4" w:rsidRDefault="006C4FE5" w:rsidP="006C4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846A4">
        <w:rPr>
          <w:rFonts w:ascii="Times New Roman" w:hAnsi="Times New Roman" w:cs="Times New Roman"/>
          <w:sz w:val="24"/>
          <w:szCs w:val="24"/>
        </w:rPr>
        <w:t>(за период с 1 января 201</w:t>
      </w:r>
      <w:r w:rsidR="00D846A4" w:rsidRPr="00D846A4">
        <w:rPr>
          <w:rFonts w:ascii="Times New Roman" w:hAnsi="Times New Roman" w:cs="Times New Roman"/>
          <w:sz w:val="24"/>
          <w:szCs w:val="24"/>
        </w:rPr>
        <w:t>5</w:t>
      </w:r>
      <w:r w:rsidRPr="00D846A4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D846A4" w:rsidRPr="00D846A4">
        <w:rPr>
          <w:rFonts w:ascii="Times New Roman" w:hAnsi="Times New Roman" w:cs="Times New Roman"/>
          <w:sz w:val="24"/>
          <w:szCs w:val="24"/>
        </w:rPr>
        <w:t>5</w:t>
      </w:r>
      <w:r w:rsidRPr="00D846A4">
        <w:rPr>
          <w:rFonts w:ascii="Times New Roman" w:hAnsi="Times New Roman" w:cs="Times New Roman"/>
          <w:sz w:val="24"/>
          <w:szCs w:val="24"/>
        </w:rPr>
        <w:t xml:space="preserve"> года)</w:t>
      </w:r>
    </w:p>
    <w:p w:rsidR="006C4FE5" w:rsidRPr="00D846A4" w:rsidRDefault="006C4FE5" w:rsidP="006C4FE5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2835"/>
        <w:gridCol w:w="1276"/>
        <w:gridCol w:w="1843"/>
        <w:gridCol w:w="1701"/>
        <w:gridCol w:w="1701"/>
        <w:gridCol w:w="1134"/>
        <w:gridCol w:w="1701"/>
      </w:tblGrid>
      <w:tr w:rsidR="00D846A4" w:rsidRPr="00D846A4" w:rsidTr="00D846A4">
        <w:tc>
          <w:tcPr>
            <w:tcW w:w="1560" w:type="dxa"/>
            <w:vMerge w:val="restart"/>
            <w:shd w:val="clear" w:color="auto" w:fill="auto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ФИО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6C4FE5" w:rsidRPr="00D846A4" w:rsidRDefault="006C4FE5" w:rsidP="00D846A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Декларированный годовой доход за 201</w:t>
            </w:r>
            <w:r w:rsidR="00D846A4"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5</w:t>
            </w: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г. (руб.)</w:t>
            </w:r>
          </w:p>
        </w:tc>
        <w:tc>
          <w:tcPr>
            <w:tcW w:w="7655" w:type="dxa"/>
            <w:gridSpan w:val="4"/>
            <w:shd w:val="clear" w:color="auto" w:fill="auto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  <w:shd w:val="clear" w:color="auto" w:fill="auto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D846A4" w:rsidRPr="00D846A4" w:rsidTr="00D846A4">
        <w:tc>
          <w:tcPr>
            <w:tcW w:w="1560" w:type="dxa"/>
            <w:vMerge/>
            <w:shd w:val="clear" w:color="auto" w:fill="auto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835" w:type="dxa"/>
            <w:shd w:val="clear" w:color="auto" w:fill="auto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276" w:type="dxa"/>
            <w:shd w:val="clear" w:color="auto" w:fill="auto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</w:t>
            </w:r>
            <w:proofErr w:type="spellStart"/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кв.м</w:t>
            </w:r>
            <w:proofErr w:type="spellEnd"/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.)</w:t>
            </w:r>
          </w:p>
        </w:tc>
        <w:tc>
          <w:tcPr>
            <w:tcW w:w="1843" w:type="dxa"/>
            <w:shd w:val="clear" w:color="auto" w:fill="auto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расположения</w:t>
            </w:r>
          </w:p>
        </w:tc>
        <w:tc>
          <w:tcPr>
            <w:tcW w:w="1701" w:type="dxa"/>
            <w:shd w:val="clear" w:color="auto" w:fill="auto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Транспортные средства</w:t>
            </w:r>
          </w:p>
        </w:tc>
        <w:tc>
          <w:tcPr>
            <w:tcW w:w="1701" w:type="dxa"/>
            <w:shd w:val="clear" w:color="auto" w:fill="auto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</w:t>
            </w:r>
            <w:proofErr w:type="spellStart"/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кв.м</w:t>
            </w:r>
            <w:proofErr w:type="spellEnd"/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.)</w:t>
            </w:r>
          </w:p>
        </w:tc>
        <w:tc>
          <w:tcPr>
            <w:tcW w:w="1701" w:type="dxa"/>
            <w:shd w:val="clear" w:color="auto" w:fill="auto"/>
          </w:tcPr>
          <w:p w:rsidR="006C4FE5" w:rsidRPr="00D846A4" w:rsidRDefault="006C4FE5" w:rsidP="00F439E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расположения</w:t>
            </w:r>
          </w:p>
        </w:tc>
      </w:tr>
      <w:tr w:rsidR="00D846A4" w:rsidRPr="00D846A4" w:rsidTr="00D846A4">
        <w:trPr>
          <w:trHeight w:val="70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846A4">
              <w:rPr>
                <w:rFonts w:ascii="Times New Roman" w:hAnsi="Times New Roman" w:cs="Times New Roman"/>
              </w:rPr>
              <w:t>Мубаракшина</w:t>
            </w:r>
            <w:proofErr w:type="spellEnd"/>
            <w:r w:rsidRPr="00D846A4">
              <w:rPr>
                <w:rFonts w:ascii="Times New Roman" w:hAnsi="Times New Roman" w:cs="Times New Roman"/>
              </w:rPr>
              <w:t xml:space="preserve"> Альбина </w:t>
            </w:r>
            <w:proofErr w:type="spellStart"/>
            <w:r w:rsidRPr="00D846A4">
              <w:rPr>
                <w:rFonts w:ascii="Times New Roman" w:hAnsi="Times New Roman" w:cs="Times New Roman"/>
              </w:rPr>
              <w:t>Рафгатовна</w:t>
            </w:r>
            <w:proofErr w:type="spellEnd"/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179910,57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45,70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Россия</w:t>
            </w:r>
          </w:p>
        </w:tc>
      </w:tr>
      <w:tr w:rsidR="00D846A4" w:rsidRPr="00D846A4" w:rsidTr="00D846A4">
        <w:trPr>
          <w:trHeight w:val="275"/>
        </w:trPr>
        <w:tc>
          <w:tcPr>
            <w:tcW w:w="1560" w:type="dxa"/>
            <w:vMerge/>
            <w:shd w:val="clear" w:color="auto" w:fill="auto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земельный участок (1/5)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46A4" w:rsidRPr="00D846A4" w:rsidTr="00D846A4">
        <w:trPr>
          <w:trHeight w:val="76"/>
        </w:trPr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46A4" w:rsidRPr="00D846A4" w:rsidRDefault="00D846A4" w:rsidP="00D846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46A4" w:rsidRPr="00D846A4" w:rsidTr="00D846A4">
        <w:trPr>
          <w:trHeight w:val="70"/>
        </w:trPr>
        <w:tc>
          <w:tcPr>
            <w:tcW w:w="1560" w:type="dxa"/>
            <w:shd w:val="clear" w:color="auto" w:fill="auto"/>
            <w:vAlign w:val="center"/>
          </w:tcPr>
          <w:p w:rsidR="00D846A4" w:rsidRPr="00D846A4" w:rsidRDefault="00D846A4" w:rsidP="00D846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земельный участок (1/5)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46A4" w:rsidRPr="00D846A4" w:rsidRDefault="00D846A4" w:rsidP="00D846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46A4" w:rsidRPr="00D846A4" w:rsidRDefault="00D846A4" w:rsidP="00A76A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46A4" w:rsidRPr="00D846A4" w:rsidRDefault="00D846A4" w:rsidP="00A76A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45,70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Россия</w:t>
            </w:r>
          </w:p>
        </w:tc>
      </w:tr>
      <w:tr w:rsidR="00D846A4" w:rsidRPr="00D846A4" w:rsidTr="00D846A4">
        <w:trPr>
          <w:trHeight w:val="180"/>
        </w:trPr>
        <w:tc>
          <w:tcPr>
            <w:tcW w:w="1560" w:type="dxa"/>
            <w:shd w:val="clear" w:color="auto" w:fill="auto"/>
            <w:vAlign w:val="center"/>
          </w:tcPr>
          <w:p w:rsidR="00D846A4" w:rsidRPr="00D846A4" w:rsidRDefault="00D846A4" w:rsidP="00D846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земельный участок (1/5)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46A4" w:rsidRPr="00D846A4" w:rsidRDefault="00D846A4" w:rsidP="00D846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46A4" w:rsidRPr="00D846A4" w:rsidRDefault="00D846A4" w:rsidP="00A76A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46A4" w:rsidRPr="00D846A4" w:rsidRDefault="00D846A4" w:rsidP="00A76A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45,70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Россия</w:t>
            </w:r>
          </w:p>
        </w:tc>
      </w:tr>
      <w:tr w:rsidR="00D846A4" w:rsidRPr="00D846A4" w:rsidTr="00D846A4">
        <w:trPr>
          <w:trHeight w:val="70"/>
        </w:trPr>
        <w:tc>
          <w:tcPr>
            <w:tcW w:w="1560" w:type="dxa"/>
            <w:shd w:val="clear" w:color="auto" w:fill="auto"/>
            <w:vAlign w:val="center"/>
          </w:tcPr>
          <w:p w:rsidR="00D846A4" w:rsidRPr="00D846A4" w:rsidRDefault="00D846A4" w:rsidP="00D846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земельный участок (1/5)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46A4" w:rsidRPr="00D846A4" w:rsidRDefault="00D846A4" w:rsidP="00D846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46A4" w:rsidRPr="00D846A4" w:rsidRDefault="00D846A4" w:rsidP="00A76A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46A4" w:rsidRPr="00D846A4" w:rsidRDefault="00D846A4" w:rsidP="00A76A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45,70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46A4" w:rsidRPr="00D846A4" w:rsidRDefault="00D846A4" w:rsidP="00C2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Россия</w:t>
            </w:r>
          </w:p>
        </w:tc>
      </w:tr>
      <w:tr w:rsidR="00D846A4" w:rsidRPr="00D846A4" w:rsidTr="00D846A4">
        <w:trPr>
          <w:trHeight w:val="233"/>
        </w:trPr>
        <w:tc>
          <w:tcPr>
            <w:tcW w:w="1560" w:type="dxa"/>
            <w:shd w:val="clear" w:color="auto" w:fill="auto"/>
            <w:vAlign w:val="center"/>
          </w:tcPr>
          <w:p w:rsidR="00D846A4" w:rsidRPr="00D846A4" w:rsidRDefault="00D846A4" w:rsidP="00A76A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46A4" w:rsidRPr="00D846A4" w:rsidRDefault="00D846A4" w:rsidP="00A76A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846A4" w:rsidRPr="00D846A4" w:rsidRDefault="00D846A4" w:rsidP="00A76A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46A4" w:rsidRPr="00D846A4" w:rsidRDefault="00D846A4" w:rsidP="00A76A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846A4" w:rsidRPr="00D846A4" w:rsidRDefault="00D846A4" w:rsidP="00A76A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846A4" w:rsidRPr="00D846A4" w:rsidRDefault="00D846A4" w:rsidP="00A76A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46A4" w:rsidRPr="00D846A4" w:rsidRDefault="00D846A4" w:rsidP="00A76A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46A4" w:rsidRPr="00D846A4" w:rsidRDefault="00D846A4" w:rsidP="00A76A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45,70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846A4" w:rsidRPr="00D846A4" w:rsidRDefault="00D846A4" w:rsidP="00A76A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6C4FE5" w:rsidRPr="00D846A4" w:rsidRDefault="006C4FE5" w:rsidP="00C219BE">
      <w:pPr>
        <w:pStyle w:val="a4"/>
        <w:spacing w:after="0"/>
        <w:jc w:val="left"/>
        <w:rPr>
          <w:rFonts w:ascii="Times New Roman" w:hAnsi="Times New Roman" w:cs="Times New Roman"/>
          <w:sz w:val="22"/>
          <w:szCs w:val="22"/>
        </w:rPr>
      </w:pPr>
    </w:p>
    <w:p w:rsidR="006C4FE5" w:rsidRPr="00D846A4" w:rsidRDefault="006C4FE5" w:rsidP="006C4FE5">
      <w:pPr>
        <w:pStyle w:val="a4"/>
        <w:jc w:val="left"/>
        <w:rPr>
          <w:rFonts w:ascii="Times New Roman" w:hAnsi="Times New Roman" w:cs="Times New Roman"/>
          <w:sz w:val="22"/>
          <w:szCs w:val="22"/>
        </w:rPr>
      </w:pPr>
    </w:p>
    <w:p w:rsidR="00C219BE" w:rsidRPr="00D846A4" w:rsidRDefault="00C219BE" w:rsidP="00C219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BE" w:rsidRPr="00D846A4" w:rsidRDefault="00C219BE" w:rsidP="00C219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BE" w:rsidRPr="00D846A4" w:rsidRDefault="00C219BE" w:rsidP="00C219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BE" w:rsidRPr="00D846A4" w:rsidRDefault="00C219BE" w:rsidP="00C219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BE" w:rsidRPr="00D846A4" w:rsidRDefault="00C219BE" w:rsidP="00C219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4851" w:rsidRPr="00D846A4" w:rsidRDefault="00B64851" w:rsidP="00C219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4851" w:rsidRDefault="00B64851" w:rsidP="00C219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46A4" w:rsidRDefault="00D846A4" w:rsidP="00C219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46A4" w:rsidRDefault="00D846A4" w:rsidP="00C219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46A4" w:rsidRDefault="00D846A4" w:rsidP="00C219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46A4" w:rsidRDefault="00D846A4" w:rsidP="00C219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46A4" w:rsidRDefault="00D846A4" w:rsidP="00C219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46A4" w:rsidRDefault="00D846A4" w:rsidP="00C219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46A4" w:rsidRPr="00D846A4" w:rsidRDefault="00D846A4" w:rsidP="00C219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64851" w:rsidRPr="00D846A4" w:rsidRDefault="00B64851" w:rsidP="00C219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BE" w:rsidRPr="00D846A4" w:rsidRDefault="00C219BE" w:rsidP="00C219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6A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C219BE" w:rsidRPr="00D846A4" w:rsidRDefault="00C219BE" w:rsidP="00C219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6A4">
        <w:rPr>
          <w:rFonts w:ascii="Times New Roman" w:hAnsi="Times New Roman" w:cs="Times New Roman"/>
          <w:b/>
          <w:sz w:val="24"/>
          <w:szCs w:val="24"/>
        </w:rPr>
        <w:t>директора Муниципального бюджетного учреждения «Центр «Форпост»  Азнакаевского муниципального района</w:t>
      </w:r>
    </w:p>
    <w:p w:rsidR="00C219BE" w:rsidRPr="00D846A4" w:rsidRDefault="00C219BE" w:rsidP="00C219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846A4">
        <w:rPr>
          <w:rFonts w:ascii="Times New Roman" w:hAnsi="Times New Roman" w:cs="Times New Roman"/>
          <w:sz w:val="24"/>
          <w:szCs w:val="24"/>
        </w:rPr>
        <w:t>(период с 1 января 2015 года по 31 декабря 2015 года)</w:t>
      </w:r>
    </w:p>
    <w:p w:rsidR="00C219BE" w:rsidRPr="00D846A4" w:rsidRDefault="00C219BE" w:rsidP="00C219BE">
      <w:pPr>
        <w:spacing w:after="0"/>
        <w:jc w:val="center"/>
        <w:rPr>
          <w:b/>
        </w:rPr>
      </w:pPr>
    </w:p>
    <w:tbl>
      <w:tblPr>
        <w:tblW w:w="158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126"/>
        <w:gridCol w:w="2126"/>
        <w:gridCol w:w="1134"/>
        <w:gridCol w:w="1701"/>
        <w:gridCol w:w="1701"/>
        <w:gridCol w:w="2268"/>
        <w:gridCol w:w="1134"/>
        <w:gridCol w:w="1701"/>
      </w:tblGrid>
      <w:tr w:rsidR="00D846A4" w:rsidRPr="00D846A4" w:rsidTr="00EC4F2D">
        <w:trPr>
          <w:cantSplit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ФИО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Декларированный годовой доход за 2015 г. (руб.)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D846A4" w:rsidRPr="00D846A4" w:rsidTr="00EC4F2D">
        <w:trPr>
          <w:cantSplit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</w:t>
            </w:r>
            <w:proofErr w:type="spellStart"/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кв</w:t>
            </w:r>
            <w:proofErr w:type="gramStart"/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spellEnd"/>
            <w:proofErr w:type="gramEnd"/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Страна </w:t>
            </w:r>
          </w:p>
          <w:p w:rsidR="00C219BE" w:rsidRPr="00D846A4" w:rsidRDefault="00C219BE" w:rsidP="00F439E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Транспортные средства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</w:t>
            </w:r>
            <w:proofErr w:type="spellStart"/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кв</w:t>
            </w:r>
            <w:proofErr w:type="gramStart"/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spellEnd"/>
            <w:proofErr w:type="gramEnd"/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>Страна</w:t>
            </w:r>
          </w:p>
          <w:p w:rsidR="00C219BE" w:rsidRPr="00D846A4" w:rsidRDefault="00C219BE" w:rsidP="00F439E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846A4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расположения</w:t>
            </w:r>
          </w:p>
        </w:tc>
      </w:tr>
      <w:tr w:rsidR="00D846A4" w:rsidRPr="00D846A4" w:rsidTr="00EC4F2D">
        <w:trPr>
          <w:cantSplit/>
          <w:trHeight w:val="38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E9" w:rsidRPr="00D846A4" w:rsidRDefault="00F439E9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 xml:space="preserve">Батыров Айрат </w:t>
            </w:r>
            <w:proofErr w:type="spellStart"/>
            <w:r w:rsidRPr="00D846A4">
              <w:rPr>
                <w:rFonts w:ascii="Times New Roman" w:hAnsi="Times New Roman" w:cs="Times New Roman"/>
              </w:rPr>
              <w:t>Фатхлисламович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E9" w:rsidRPr="00D846A4" w:rsidRDefault="00F439E9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353 273,78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E9" w:rsidRPr="00D846A4" w:rsidRDefault="00F439E9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E9" w:rsidRPr="00D846A4" w:rsidRDefault="00F439E9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2325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E9" w:rsidRPr="00D846A4" w:rsidRDefault="00F439E9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E9" w:rsidRPr="00D846A4" w:rsidRDefault="00F439E9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ВАЗ 21102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E9" w:rsidRPr="00D846A4" w:rsidRDefault="00F439E9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E9" w:rsidRPr="00D846A4" w:rsidRDefault="00F439E9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9E9" w:rsidRPr="00D846A4" w:rsidRDefault="00F439E9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-</w:t>
            </w:r>
          </w:p>
        </w:tc>
      </w:tr>
      <w:tr w:rsidR="00D846A4" w:rsidRPr="00D846A4" w:rsidTr="00EC4F2D">
        <w:trPr>
          <w:cantSplit/>
          <w:trHeight w:val="18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9E9" w:rsidRPr="00D846A4" w:rsidRDefault="00F439E9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9E9" w:rsidRPr="00D846A4" w:rsidRDefault="00F439E9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E9" w:rsidRPr="00D846A4" w:rsidRDefault="00F439E9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земельный участок (пая)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9E9" w:rsidRPr="00D846A4" w:rsidRDefault="00F439E9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75700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9E9" w:rsidRPr="00D846A4" w:rsidRDefault="00F439E9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9E9" w:rsidRPr="00D846A4" w:rsidRDefault="00F439E9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9E9" w:rsidRPr="00D846A4" w:rsidRDefault="00F439E9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9E9" w:rsidRPr="00D846A4" w:rsidRDefault="00F439E9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9E9" w:rsidRPr="00D846A4" w:rsidRDefault="00F439E9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46A4" w:rsidRPr="00D846A4" w:rsidTr="00EC4F2D">
        <w:trPr>
          <w:cantSplit/>
          <w:trHeight w:val="18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E9" w:rsidRPr="00D846A4" w:rsidRDefault="00F439E9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E9" w:rsidRPr="00D846A4" w:rsidRDefault="00F439E9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E9" w:rsidRPr="00D846A4" w:rsidRDefault="00F439E9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E9" w:rsidRPr="00D846A4" w:rsidRDefault="00F439E9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E9" w:rsidRPr="00D846A4" w:rsidRDefault="00F439E9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E9" w:rsidRPr="00D846A4" w:rsidRDefault="00F439E9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E9" w:rsidRPr="00D846A4" w:rsidRDefault="00F439E9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E9" w:rsidRPr="00D846A4" w:rsidRDefault="00F439E9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9E9" w:rsidRPr="00D846A4" w:rsidRDefault="00F439E9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46A4" w:rsidRPr="00D846A4" w:rsidTr="00EC4F2D">
        <w:trPr>
          <w:cantSplit/>
          <w:trHeight w:val="27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218 736,30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земельный участок (пая)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75700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  <w:lang w:val="en-US"/>
              </w:rPr>
              <w:t>LADA 111930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846A4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Россия</w:t>
            </w:r>
          </w:p>
        </w:tc>
      </w:tr>
      <w:tr w:rsidR="00D846A4" w:rsidRPr="00D846A4" w:rsidTr="00EC4F2D">
        <w:trPr>
          <w:cantSplit/>
          <w:trHeight w:val="277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2325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46A4" w:rsidRPr="00D846A4" w:rsidTr="00EC4F2D">
        <w:trPr>
          <w:cantSplit/>
          <w:trHeight w:val="21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  <w:lang w:val="en-US"/>
              </w:rPr>
              <w:t>20700</w:t>
            </w:r>
            <w:r w:rsidRPr="00D846A4">
              <w:rPr>
                <w:rFonts w:ascii="Times New Roman" w:hAnsi="Times New Roman" w:cs="Times New Roman"/>
              </w:rPr>
              <w:t>,</w:t>
            </w:r>
            <w:r w:rsidRPr="00D846A4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Россия</w:t>
            </w:r>
          </w:p>
        </w:tc>
      </w:tr>
      <w:tr w:rsidR="00D846A4" w:rsidRPr="00D846A4" w:rsidTr="00EC4F2D">
        <w:trPr>
          <w:cantSplit/>
          <w:trHeight w:val="21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2325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846A4" w:rsidRPr="00D846A4" w:rsidTr="00EC4F2D">
        <w:trPr>
          <w:cantSplit/>
          <w:trHeight w:val="21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Россия</w:t>
            </w:r>
          </w:p>
        </w:tc>
      </w:tr>
      <w:tr w:rsidR="00D846A4" w:rsidRPr="00D846A4" w:rsidTr="00EC4F2D">
        <w:trPr>
          <w:cantSplit/>
          <w:trHeight w:val="21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D846A4">
              <w:rPr>
                <w:rFonts w:ascii="Times New Roman" w:hAnsi="Times New Roman" w:cs="Times New Roman"/>
              </w:rPr>
              <w:t>2325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BE" w:rsidRPr="00D846A4" w:rsidRDefault="00C219BE" w:rsidP="00F439E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C219BE" w:rsidRPr="00D846A4" w:rsidRDefault="00C219BE" w:rsidP="00C219BE">
      <w:pPr>
        <w:spacing w:after="0" w:line="240" w:lineRule="atLeast"/>
      </w:pPr>
    </w:p>
    <w:p w:rsidR="006C4FE5" w:rsidRPr="00D846A4" w:rsidRDefault="006C4FE5" w:rsidP="004D4FE2">
      <w:pPr>
        <w:pStyle w:val="a4"/>
        <w:spacing w:after="0"/>
        <w:jc w:val="left"/>
        <w:rPr>
          <w:rFonts w:ascii="Times New Roman" w:hAnsi="Times New Roman" w:cs="Times New Roman"/>
        </w:rPr>
      </w:pPr>
    </w:p>
    <w:sectPr w:rsidR="006C4FE5" w:rsidRPr="00D846A4" w:rsidSect="006250C6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F0D" w:rsidRDefault="007E7F0D" w:rsidP="00486046">
      <w:pPr>
        <w:spacing w:after="0" w:line="240" w:lineRule="auto"/>
      </w:pPr>
      <w:r>
        <w:separator/>
      </w:r>
    </w:p>
  </w:endnote>
  <w:endnote w:type="continuationSeparator" w:id="0">
    <w:p w:rsidR="007E7F0D" w:rsidRDefault="007E7F0D" w:rsidP="00486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F0D" w:rsidRDefault="007E7F0D" w:rsidP="00486046">
      <w:pPr>
        <w:spacing w:after="0" w:line="240" w:lineRule="auto"/>
      </w:pPr>
      <w:r>
        <w:separator/>
      </w:r>
    </w:p>
  </w:footnote>
  <w:footnote w:type="continuationSeparator" w:id="0">
    <w:p w:rsidR="007E7F0D" w:rsidRDefault="007E7F0D" w:rsidP="004860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52C8"/>
    <w:rsid w:val="0001788D"/>
    <w:rsid w:val="000559BE"/>
    <w:rsid w:val="00061AEB"/>
    <w:rsid w:val="00083C0E"/>
    <w:rsid w:val="000E12E5"/>
    <w:rsid w:val="000E13E8"/>
    <w:rsid w:val="0012030B"/>
    <w:rsid w:val="00157B96"/>
    <w:rsid w:val="001C4069"/>
    <w:rsid w:val="001E773E"/>
    <w:rsid w:val="0029120A"/>
    <w:rsid w:val="002B49BB"/>
    <w:rsid w:val="002D75AB"/>
    <w:rsid w:val="002E1021"/>
    <w:rsid w:val="00345251"/>
    <w:rsid w:val="003A593E"/>
    <w:rsid w:val="00486046"/>
    <w:rsid w:val="004A6516"/>
    <w:rsid w:val="004D4FE2"/>
    <w:rsid w:val="004E1691"/>
    <w:rsid w:val="0053628E"/>
    <w:rsid w:val="005F2009"/>
    <w:rsid w:val="00601445"/>
    <w:rsid w:val="0060622D"/>
    <w:rsid w:val="006250C6"/>
    <w:rsid w:val="00645F18"/>
    <w:rsid w:val="00676D7A"/>
    <w:rsid w:val="00692930"/>
    <w:rsid w:val="006A5FDF"/>
    <w:rsid w:val="006B1279"/>
    <w:rsid w:val="006C4FE5"/>
    <w:rsid w:val="0074462D"/>
    <w:rsid w:val="007644B2"/>
    <w:rsid w:val="00773A35"/>
    <w:rsid w:val="00794487"/>
    <w:rsid w:val="007D12D6"/>
    <w:rsid w:val="007E7F0D"/>
    <w:rsid w:val="00804AE9"/>
    <w:rsid w:val="00814676"/>
    <w:rsid w:val="00840F6B"/>
    <w:rsid w:val="008A7793"/>
    <w:rsid w:val="008C17F6"/>
    <w:rsid w:val="00926A09"/>
    <w:rsid w:val="009710A8"/>
    <w:rsid w:val="009801AA"/>
    <w:rsid w:val="009A46F3"/>
    <w:rsid w:val="00A806F5"/>
    <w:rsid w:val="00AF2B68"/>
    <w:rsid w:val="00B64851"/>
    <w:rsid w:val="00B652C8"/>
    <w:rsid w:val="00B92A97"/>
    <w:rsid w:val="00C219BE"/>
    <w:rsid w:val="00C41F53"/>
    <w:rsid w:val="00C73121"/>
    <w:rsid w:val="00CD5AA9"/>
    <w:rsid w:val="00D23918"/>
    <w:rsid w:val="00D846A4"/>
    <w:rsid w:val="00E21908"/>
    <w:rsid w:val="00E847F3"/>
    <w:rsid w:val="00EC4F2D"/>
    <w:rsid w:val="00EF0625"/>
    <w:rsid w:val="00EF1256"/>
    <w:rsid w:val="00F439E9"/>
    <w:rsid w:val="00F63D76"/>
    <w:rsid w:val="00FF0E90"/>
    <w:rsid w:val="00FF1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6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link w:val="a5"/>
    <w:qFormat/>
    <w:rsid w:val="006C4FE5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rsid w:val="006C4FE5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6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4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5501F-F409-4364-A985-83813FEB9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6</Pages>
  <Words>1254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Кадровик</dc:creator>
  <cp:keywords/>
  <dc:description/>
  <cp:lastModifiedBy>user</cp:lastModifiedBy>
  <cp:revision>8</cp:revision>
  <cp:lastPrinted>2015-05-06T09:00:00Z</cp:lastPrinted>
  <dcterms:created xsi:type="dcterms:W3CDTF">2016-04-25T07:54:00Z</dcterms:created>
  <dcterms:modified xsi:type="dcterms:W3CDTF">2016-04-29T05:47:00Z</dcterms:modified>
</cp:coreProperties>
</file>